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55B67" w14:textId="128577BA" w:rsidR="5E7BA984" w:rsidRPr="00D013BE" w:rsidRDefault="5E7BA984" w:rsidP="00963E8B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sz w:val="28"/>
          <w:szCs w:val="28"/>
        </w:rPr>
      </w:pPr>
      <w:r w:rsidRPr="3CDB64D6">
        <w:rPr>
          <w:rFonts w:ascii="Avenir Next LT Pro" w:eastAsia="Avenir Next LT Pro" w:hAnsi="Avenir Next LT Pro" w:cs="Avenir Next LT Pro"/>
          <w:b/>
          <w:color w:val="000000" w:themeColor="text1"/>
          <w:sz w:val="28"/>
          <w:szCs w:val="28"/>
        </w:rPr>
        <w:t>Wildfire Communications Toolkit | Cover Email | Manitoba</w:t>
      </w:r>
      <w:r w:rsidR="28EF405B" w:rsidRPr="3CDB64D6">
        <w:rPr>
          <w:rFonts w:ascii="Avenir Next LT Pro" w:eastAsia="Avenir Next LT Pro" w:hAnsi="Avenir Next LT Pro" w:cs="Avenir Next LT Pro"/>
          <w:b/>
          <w:color w:val="000000" w:themeColor="text1"/>
          <w:sz w:val="28"/>
          <w:szCs w:val="28"/>
        </w:rPr>
        <w:t xml:space="preserve"> </w:t>
      </w:r>
    </w:p>
    <w:p w14:paraId="0618DA8D" w14:textId="7FE910D2" w:rsidR="00080FBC" w:rsidRPr="00963E8B" w:rsidRDefault="00080FBC" w:rsidP="00963E8B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i/>
          <w:color w:val="000000" w:themeColor="text1"/>
        </w:rPr>
        <w:t>Prepared</w:t>
      </w:r>
      <w:r w:rsidR="00DF7AD0">
        <w:rPr>
          <w:rFonts w:ascii="Avenir Next LT Pro" w:eastAsia="Avenir Next LT Pro" w:hAnsi="Avenir Next LT Pro" w:cs="Avenir Next LT Pro"/>
          <w:i/>
          <w:color w:val="000000" w:themeColor="text1"/>
        </w:rPr>
        <w:t>:</w:t>
      </w:r>
      <w:r w:rsidRPr="7A074B61">
        <w:rPr>
          <w:rFonts w:ascii="Avenir Next LT Pro" w:eastAsia="Avenir Next LT Pro" w:hAnsi="Avenir Next LT Pro" w:cs="Avenir Next LT Pro"/>
          <w:i/>
          <w:color w:val="000000" w:themeColor="text1"/>
        </w:rPr>
        <w:t xml:space="preserve"> May 2025</w:t>
      </w:r>
    </w:p>
    <w:p w14:paraId="6CA338D4" w14:textId="75FE574E" w:rsidR="5E7BA984" w:rsidRDefault="28EF405B" w:rsidP="6BAF4BD8">
      <w:pPr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i/>
          <w:color w:val="000000" w:themeColor="text1"/>
        </w:rPr>
        <w:t xml:space="preserve">Note: please replace the brackets and highlighted content </w:t>
      </w:r>
      <w:r w:rsidRPr="7A074B61">
        <w:rPr>
          <w:rFonts w:ascii="Avenir Next LT Pro" w:eastAsia="Avenir Next LT Pro" w:hAnsi="Avenir Next LT Pro" w:cs="Avenir Next LT Pro"/>
          <w:i/>
          <w:color w:val="000000" w:themeColor="text1"/>
          <w:highlight w:val="yellow"/>
        </w:rPr>
        <w:t>[content]</w:t>
      </w:r>
      <w:r w:rsidRPr="7A074B61">
        <w:rPr>
          <w:rFonts w:ascii="Avenir Next LT Pro" w:eastAsia="Avenir Next LT Pro" w:hAnsi="Avenir Next LT Pro" w:cs="Avenir Next LT Pro"/>
          <w:i/>
          <w:color w:val="000000" w:themeColor="text1"/>
        </w:rPr>
        <w:t xml:space="preserve"> with information specific to each community.</w:t>
      </w:r>
    </w:p>
    <w:p w14:paraId="29D39D93" w14:textId="2503E1C1" w:rsidR="5E7BA984" w:rsidRDefault="28EF405B" w:rsidP="6BAF4BD8">
      <w:pPr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b/>
          <w:color w:val="000000" w:themeColor="text1"/>
        </w:rPr>
        <w:t>Email Content (if near wildfire threat)</w:t>
      </w:r>
    </w:p>
    <w:p w14:paraId="45444301" w14:textId="0D0620C2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[Chief, Community leaders, etc]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, </w:t>
      </w:r>
    </w:p>
    <w:p w14:paraId="5F992557" w14:textId="13479360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We have been watching the news and are deeply saddened to see the wildfires threatening your Territory and members. </w:t>
      </w:r>
    </w:p>
    <w:p w14:paraId="6641182E" w14:textId="4027AB95" w:rsidR="5E7BA984" w:rsidRDefault="0092561A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We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understand that communication </w:t>
      </w:r>
      <w:r w:rsidR="00345D81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and connecting with community </w:t>
      </w:r>
      <w:r w:rsidR="00D13604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frequently 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during these stressful and unpredictable situations </w:t>
      </w:r>
      <w:r w:rsidR="00345D81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is of utmost importance. </w:t>
      </w:r>
      <w:r w:rsidR="00451DFE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Making sure our community members have access to vital safety information and resources </w:t>
      </w:r>
      <w:r w:rsidR="00621E8D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is crucial, </w:t>
      </w:r>
      <w:r w:rsidR="00E136AA" w:rsidRPr="7A074B61">
        <w:rPr>
          <w:rFonts w:ascii="Avenir Next LT Pro" w:eastAsia="Avenir Next LT Pro" w:hAnsi="Avenir Next LT Pro" w:cs="Avenir Next LT Pro"/>
          <w:color w:val="000000" w:themeColor="text1"/>
        </w:rPr>
        <w:t>and we’d like to help however we can.</w:t>
      </w:r>
      <w:r w:rsidR="00451DFE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</w:p>
    <w:p w14:paraId="5F1A2353" w14:textId="523AD53C" w:rsidR="003C5F93" w:rsidRDefault="001C1FBB" w:rsidP="00211D76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For our friends in impacted areas, we have</w:t>
      </w:r>
      <w:r w:rsidR="007910DD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="003C5F93" w:rsidRPr="7A074B61">
        <w:rPr>
          <w:rFonts w:ascii="Avenir Next LT Pro" w:eastAsia="Avenir Next LT Pro" w:hAnsi="Avenir Next LT Pro" w:cs="Avenir Next LT Pro"/>
          <w:color w:val="000000" w:themeColor="text1"/>
        </w:rPr>
        <w:t>developed a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="003C5F93" w:rsidRPr="7A074B61">
        <w:rPr>
          <w:rFonts w:ascii="Avenir Next LT Pro" w:eastAsia="Avenir Next LT Pro" w:hAnsi="Avenir Next LT Pro" w:cs="Avenir Next LT Pro"/>
          <w:color w:val="000000" w:themeColor="text1"/>
        </w:rPr>
        <w:t>t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oolkit</w:t>
      </w:r>
      <w:r w:rsidR="003C5F93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, </w:t>
      </w:r>
      <w:r w:rsidR="00097775" w:rsidRPr="7A074B61">
        <w:rPr>
          <w:rFonts w:ascii="Avenir Next LT Pro" w:eastAsia="Avenir Next LT Pro" w:hAnsi="Avenir Next LT Pro" w:cs="Avenir Next LT Pro"/>
          <w:color w:val="000000" w:themeColor="text1"/>
        </w:rPr>
        <w:t>which</w:t>
      </w:r>
      <w:r w:rsidR="0019082F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includes</w:t>
      </w:r>
      <w:r w:rsidR="003C5F93" w:rsidRPr="7A074B61">
        <w:rPr>
          <w:rFonts w:ascii="Avenir Next LT Pro" w:eastAsia="Avenir Next LT Pro" w:hAnsi="Avenir Next LT Pro" w:cs="Avenir Next LT Pro"/>
          <w:color w:val="000000" w:themeColor="text1"/>
        </w:rPr>
        <w:t>:</w:t>
      </w:r>
    </w:p>
    <w:p w14:paraId="216AA6A2" w14:textId="77777777" w:rsidR="003C5F93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A</w:t>
      </w:r>
      <w:r w:rsidR="0019082F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community letter/email with safety information</w:t>
      </w:r>
    </w:p>
    <w:p w14:paraId="2FA9668B" w14:textId="77777777" w:rsidR="003C5F93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M</w:t>
      </w:r>
      <w:r w:rsidR="006632C3" w:rsidRPr="7A074B61">
        <w:rPr>
          <w:rFonts w:ascii="Avenir Next LT Pro" w:eastAsia="Avenir Next LT Pro" w:hAnsi="Avenir Next LT Pro" w:cs="Avenir Next LT Pro"/>
          <w:color w:val="000000" w:themeColor="text1"/>
        </w:rPr>
        <w:t>essaging guidelines</w:t>
      </w:r>
    </w:p>
    <w:p w14:paraId="225B4FEF" w14:textId="77777777" w:rsidR="003C5F93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S</w:t>
      </w:r>
      <w:r w:rsidR="006632C3" w:rsidRPr="7A074B61">
        <w:rPr>
          <w:rFonts w:ascii="Avenir Next LT Pro" w:eastAsia="Avenir Next LT Pro" w:hAnsi="Avenir Next LT Pro" w:cs="Avenir Next LT Pro"/>
          <w:color w:val="000000" w:themeColor="text1"/>
        </w:rPr>
        <w:t>ocial media and web assets</w:t>
      </w:r>
    </w:p>
    <w:p w14:paraId="6021A4A0" w14:textId="77777777" w:rsidR="003C5F93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A</w:t>
      </w:r>
      <w:r w:rsidR="006632C3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radio PSA</w:t>
      </w:r>
    </w:p>
    <w:p w14:paraId="6AFA6722" w14:textId="27DA255E" w:rsidR="001D4C11" w:rsidRPr="0071704F" w:rsidRDefault="003C5F93" w:rsidP="0071704F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B</w:t>
      </w:r>
      <w:r w:rsidR="006632C3" w:rsidRPr="7A074B61">
        <w:rPr>
          <w:rFonts w:ascii="Avenir Next LT Pro" w:eastAsia="Avenir Next LT Pro" w:hAnsi="Avenir Next LT Pro" w:cs="Avenir Next LT Pro"/>
          <w:color w:val="000000" w:themeColor="text1"/>
        </w:rPr>
        <w:t>est practices</w:t>
      </w:r>
      <w:r w:rsidR="001D4C11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for communications around public safety</w:t>
      </w:r>
    </w:p>
    <w:p w14:paraId="1F9B9187" w14:textId="60DE757A" w:rsidR="00211B18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We have prepared this toolkit to be easily adaptable for different communities and situations.</w:t>
      </w:r>
      <w:r w:rsidR="00211B18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="00774DF2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Each piece may be changed to suit your unique needs. </w:t>
      </w:r>
      <w:r w:rsidR="009420CA" w:rsidRPr="7A074B61">
        <w:rPr>
          <w:rFonts w:ascii="Avenir Next LT Pro" w:eastAsia="Avenir Next LT Pro" w:hAnsi="Avenir Next LT Pro" w:cs="Avenir Next LT Pro"/>
          <w:color w:val="000000" w:themeColor="text1"/>
        </w:rPr>
        <w:t>A</w:t>
      </w:r>
      <w:r w:rsidR="003B069D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reas for customization have been </w:t>
      </w:r>
      <w:r w:rsidR="000D438F" w:rsidRPr="7A074B61">
        <w:rPr>
          <w:rFonts w:ascii="Avenir Next LT Pro" w:eastAsia="Avenir Next LT Pro" w:hAnsi="Avenir Next LT Pro" w:cs="Avenir Next LT Pro"/>
          <w:color w:val="000000" w:themeColor="text1"/>
        </w:rPr>
        <w:t>highlighted in yellow and brackets.</w:t>
      </w:r>
    </w:p>
    <w:p w14:paraId="56DF4205" w14:textId="55BBDD90" w:rsidR="5E7BA984" w:rsidRPr="00AC6C7E" w:rsidDel="007813C6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EE0000"/>
        </w:rPr>
      </w:pPr>
      <w:r w:rsidRPr="56BEAE4A">
        <w:rPr>
          <w:rFonts w:ascii="Avenir Next LT Pro" w:eastAsia="Avenir Next LT Pro" w:hAnsi="Avenir Next LT Pro" w:cs="Avenir Next LT Pro"/>
          <w:color w:val="000000" w:themeColor="text1"/>
        </w:rPr>
        <w:t>Our team of experts have experience responding to, and supporting, communications activities for similar events, including floods</w:t>
      </w:r>
      <w:r w:rsidR="0071704F" w:rsidRPr="56BEAE4A">
        <w:rPr>
          <w:rFonts w:ascii="Avenir Next LT Pro" w:eastAsia="Avenir Next LT Pro" w:hAnsi="Avenir Next LT Pro" w:cs="Avenir Next LT Pro"/>
          <w:color w:val="000000" w:themeColor="text1"/>
        </w:rPr>
        <w:t>,</w:t>
      </w:r>
      <w:r w:rsidRPr="56BEAE4A">
        <w:rPr>
          <w:rFonts w:ascii="Avenir Next LT Pro" w:eastAsia="Avenir Next LT Pro" w:hAnsi="Avenir Next LT Pro" w:cs="Avenir Next LT Pro"/>
          <w:color w:val="000000" w:themeColor="text1"/>
        </w:rPr>
        <w:t xml:space="preserve"> fires, environmental disasters, </w:t>
      </w:r>
      <w:r w:rsidR="0009599D" w:rsidRPr="56BEAE4A">
        <w:rPr>
          <w:rFonts w:ascii="Avenir Next LT Pro" w:eastAsia="Avenir Next LT Pro" w:hAnsi="Avenir Next LT Pro" w:cs="Avenir Next LT Pro"/>
          <w:color w:val="000000" w:themeColor="text1"/>
        </w:rPr>
        <w:t>and</w:t>
      </w:r>
      <w:r w:rsidRPr="56BEAE4A">
        <w:rPr>
          <w:rFonts w:ascii="Avenir Next LT Pro" w:eastAsia="Avenir Next LT Pro" w:hAnsi="Avenir Next LT Pro" w:cs="Avenir Next LT Pro"/>
          <w:color w:val="000000" w:themeColor="text1"/>
        </w:rPr>
        <w:t xml:space="preserve"> pandemic response</w:t>
      </w:r>
      <w:r w:rsidRPr="56BEAE4A">
        <w:rPr>
          <w:rFonts w:ascii="Avenir Next LT Pro" w:eastAsia="Avenir Next LT Pro" w:hAnsi="Avenir Next LT Pro" w:cs="Avenir Next LT Pro"/>
        </w:rPr>
        <w:t xml:space="preserve">. </w:t>
      </w:r>
      <w:r w:rsidR="00AC6C7E" w:rsidRPr="56BEAE4A">
        <w:rPr>
          <w:rFonts w:ascii="Avenir Next LT Pro" w:eastAsia="Avenir Next LT Pro" w:hAnsi="Avenir Next LT Pro" w:cs="Avenir Next LT Pro"/>
        </w:rPr>
        <w:t>If you need communications-related support, please reach out</w:t>
      </w:r>
      <w:r w:rsidR="69D01814" w:rsidRPr="56BEAE4A">
        <w:rPr>
          <w:rFonts w:ascii="Avenir Next LT Pro" w:eastAsia="Avenir Next LT Pro" w:hAnsi="Avenir Next LT Pro" w:cs="Avenir Next LT Pro"/>
        </w:rPr>
        <w:t xml:space="preserve"> to us</w:t>
      </w:r>
      <w:r w:rsidR="105147B8" w:rsidRPr="56BEAE4A">
        <w:rPr>
          <w:rFonts w:ascii="Avenir Next LT Pro" w:eastAsia="Avenir Next LT Pro" w:hAnsi="Avenir Next LT Pro" w:cs="Avenir Next LT Pro"/>
        </w:rPr>
        <w:t xml:space="preserve"> – at no charge</w:t>
      </w:r>
      <w:r w:rsidR="27CED411" w:rsidRPr="56BEAE4A">
        <w:rPr>
          <w:rFonts w:ascii="Avenir Next LT Pro" w:eastAsia="Avenir Next LT Pro" w:hAnsi="Avenir Next LT Pro" w:cs="Avenir Next LT Pro"/>
        </w:rPr>
        <w:t xml:space="preserve"> – </w:t>
      </w:r>
      <w:r w:rsidR="6CB6FC9E" w:rsidRPr="56BEAE4A">
        <w:rPr>
          <w:rFonts w:ascii="Avenir Next LT Pro" w:eastAsia="Avenir Next LT Pro" w:hAnsi="Avenir Next LT Pro" w:cs="Avenir Next LT Pro"/>
        </w:rPr>
        <w:t>to discuss your plans and materials</w:t>
      </w:r>
      <w:r w:rsidRPr="56BEAE4A">
        <w:rPr>
          <w:rFonts w:ascii="Avenir Next LT Pro" w:eastAsia="Avenir Next LT Pro" w:hAnsi="Avenir Next LT Pro" w:cs="Avenir Next LT Pro"/>
        </w:rPr>
        <w:t>.</w:t>
      </w:r>
    </w:p>
    <w:p w14:paraId="6124D2B0" w14:textId="4BB2D24A" w:rsidR="5E7BA984" w:rsidRDefault="007925E3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We’re thinking of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you and your community. </w:t>
      </w:r>
    </w:p>
    <w:p w14:paraId="43F41261" w14:textId="7C615AAD" w:rsidR="5E7BA984" w:rsidRDefault="00210F6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Take good care and stay safe,</w:t>
      </w:r>
    </w:p>
    <w:p w14:paraId="2B9FC9BE" w14:textId="09047D8C" w:rsidR="5E7BA984" w:rsidRDefault="007813C6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Client lead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</w:p>
    <w:p w14:paraId="7067D945" w14:textId="69797929" w:rsidR="5E7BA984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</w:p>
    <w:p w14:paraId="51985908" w14:textId="77777777" w:rsidR="007910DD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</w:rPr>
      </w:pPr>
    </w:p>
    <w:p w14:paraId="4E9E1C59" w14:textId="77777777" w:rsidR="007910DD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</w:rPr>
      </w:pPr>
    </w:p>
    <w:p w14:paraId="5A8EEB12" w14:textId="77777777" w:rsidR="007910DD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</w:rPr>
      </w:pPr>
    </w:p>
    <w:p w14:paraId="1C0C710C" w14:textId="77777777" w:rsidR="007910DD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</w:rPr>
      </w:pPr>
    </w:p>
    <w:p w14:paraId="3DD0152E" w14:textId="1B8D886B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b/>
          <w:color w:val="000000" w:themeColor="text1"/>
        </w:rPr>
        <w:t>Email Content (in preparation for weather-related events)</w:t>
      </w:r>
    </w:p>
    <w:p w14:paraId="7166EA9E" w14:textId="26E70E34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[Chief, Community leaders, etc]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,</w:t>
      </w:r>
    </w:p>
    <w:p w14:paraId="24F1B33A" w14:textId="67147F3C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As the seasons change, your community may be preparing for different weather-related events, such as wildfires. We recognize how these situations can </w:t>
      </w:r>
      <w:r w:rsidRPr="7A074B61" w:rsidDel="009B660E">
        <w:rPr>
          <w:rFonts w:ascii="Avenir Next LT Pro" w:eastAsia="Avenir Next LT Pro" w:hAnsi="Avenir Next LT Pro" w:cs="Avenir Next LT Pro"/>
          <w:color w:val="000000" w:themeColor="text1"/>
        </w:rPr>
        <w:t>create unique challenges for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your Nation and want to extend our support.</w:t>
      </w:r>
    </w:p>
    <w:p w14:paraId="49F4B3D8" w14:textId="25A9DD7B" w:rsidR="5E7BA984" w:rsidRDefault="00774DF2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Events like this call on all</w:t>
      </w:r>
      <w:r w:rsidR="28EF405B" w:rsidRPr="7A074B61" w:rsidDel="00ED4994">
        <w:rPr>
          <w:rFonts w:ascii="Avenir Next LT Pro" w:eastAsia="Avenir Next LT Pro" w:hAnsi="Avenir Next LT Pro" w:cs="Avenir Next LT Pro"/>
          <w:color w:val="000000" w:themeColor="text1"/>
        </w:rPr>
        <w:t xml:space="preserve"> of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us</w:t>
      </w:r>
      <w:r w:rsidR="28EF405B" w:rsidRPr="7A074B61" w:rsidDel="00ED4994">
        <w:rPr>
          <w:rFonts w:ascii="Avenir Next LT Pro" w:eastAsia="Avenir Next LT Pro" w:hAnsi="Avenir Next LT Pro" w:cs="Avenir Next LT Pro"/>
          <w:color w:val="000000" w:themeColor="text1"/>
        </w:rPr>
        <w:t xml:space="preserve"> to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come together</w:t>
      </w:r>
      <w:r w:rsidR="28EF405B" w:rsidRPr="7A074B61" w:rsidDel="00ED4994">
        <w:rPr>
          <w:rFonts w:ascii="Avenir Next LT Pro" w:eastAsia="Avenir Next LT Pro" w:hAnsi="Avenir Next LT Pro" w:cs="Avenir Next LT Pro"/>
          <w:color w:val="000000" w:themeColor="text1"/>
        </w:rPr>
        <w:t xml:space="preserve"> and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help however</w:t>
      </w:r>
      <w:r w:rsidR="28EF405B" w:rsidRPr="7A074B61" w:rsidDel="00ED4994">
        <w:rPr>
          <w:rFonts w:ascii="Avenir Next LT Pro" w:eastAsia="Avenir Next LT Pro" w:hAnsi="Avenir Next LT Pro" w:cs="Avenir Next LT Pro"/>
          <w:color w:val="000000" w:themeColor="text1"/>
        </w:rPr>
        <w:t xml:space="preserve"> we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can. To that end</w:t>
      </w:r>
      <w:r w:rsidR="00ED4994" w:rsidRPr="7A074B61">
        <w:rPr>
          <w:rFonts w:ascii="Avenir Next LT Pro" w:eastAsia="Avenir Next LT Pro" w:hAnsi="Avenir Next LT Pro" w:cs="Avenir Next LT Pro"/>
          <w:color w:val="000000" w:themeColor="text1"/>
        </w:rPr>
        <w:t>, we’re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="00ED4994" w:rsidRPr="7A074B61">
        <w:rPr>
          <w:rFonts w:ascii="Avenir Next LT Pro" w:eastAsia="Avenir Next LT Pro" w:hAnsi="Avenir Next LT Pro" w:cs="Avenir Next LT Pro"/>
          <w:color w:val="000000" w:themeColor="text1"/>
        </w:rPr>
        <w:t>sharing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a wildfire communications toolkit</w:t>
      </w:r>
      <w:r w:rsidR="003179E0" w:rsidRPr="7A074B61">
        <w:rPr>
          <w:rFonts w:ascii="Avenir Next LT Pro" w:eastAsia="Avenir Next LT Pro" w:hAnsi="Avenir Next LT Pro" w:cs="Avenir Next LT Pro"/>
          <w:color w:val="000000" w:themeColor="text1"/>
        </w:rPr>
        <w:t>, which includes: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</w:p>
    <w:p w14:paraId="19AF42C5" w14:textId="77777777" w:rsidR="003179E0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A community letter/email with safety information</w:t>
      </w:r>
    </w:p>
    <w:p w14:paraId="73A12CBF" w14:textId="77777777" w:rsidR="003179E0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Messaging guidelines</w:t>
      </w:r>
    </w:p>
    <w:p w14:paraId="093E8989" w14:textId="77777777" w:rsidR="003179E0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Social media and web assets</w:t>
      </w:r>
    </w:p>
    <w:p w14:paraId="3F2F00D8" w14:textId="77777777" w:rsidR="003179E0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A radio PSA</w:t>
      </w:r>
    </w:p>
    <w:p w14:paraId="191828CF" w14:textId="6B75FEB9" w:rsidR="003179E0" w:rsidRPr="00774DF2" w:rsidRDefault="003179E0" w:rsidP="00774DF2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Best practices for communications around public safety</w:t>
      </w:r>
    </w:p>
    <w:p w14:paraId="6E3F5955" w14:textId="3A8065D1" w:rsidR="007E5978" w:rsidRPr="007E5978" w:rsidRDefault="007E5978" w:rsidP="007E597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We have prepared this toolkit to be easily adaptable for different communities and situations. Each piece may be changed to suit </w:t>
      </w:r>
      <w:r w:rsidR="00774DF2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your unique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needs. Areas for customization have been highlighted in yellow and brackets.</w:t>
      </w:r>
    </w:p>
    <w:p w14:paraId="4E7DF69C" w14:textId="08EF5F31" w:rsidR="5E7BA984" w:rsidDel="00B06CFE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 w:rsidDel="00B06CFE">
        <w:rPr>
          <w:rFonts w:ascii="Avenir Next LT Pro" w:eastAsia="Avenir Next LT Pro" w:hAnsi="Avenir Next LT Pro" w:cs="Avenir Next LT Pro"/>
          <w:color w:val="000000" w:themeColor="text1"/>
        </w:rPr>
        <w:t xml:space="preserve">During unpredictable events, communication is key. Our team of experts have experience responding to, and supporting, communications activities for similar events, including </w:t>
      </w:r>
      <w:r w:rsidR="00774DF2" w:rsidRPr="7A074B61">
        <w:rPr>
          <w:rFonts w:ascii="Avenir Next LT Pro" w:eastAsia="Avenir Next LT Pro" w:hAnsi="Avenir Next LT Pro" w:cs="Avenir Next LT Pro"/>
          <w:color w:val="000000" w:themeColor="text1"/>
        </w:rPr>
        <w:t>floods,</w:t>
      </w:r>
      <w:r w:rsidRPr="7A074B61" w:rsidDel="00B06CFE">
        <w:rPr>
          <w:rFonts w:ascii="Avenir Next LT Pro" w:eastAsia="Avenir Next LT Pro" w:hAnsi="Avenir Next LT Pro" w:cs="Avenir Next LT Pro"/>
          <w:color w:val="000000" w:themeColor="text1"/>
        </w:rPr>
        <w:t xml:space="preserve"> fires, environmental disasters,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and pandemic response.</w:t>
      </w:r>
      <w:r w:rsidRPr="7A074B61" w:rsidDel="00B06CFE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Pr="7A074B61" w:rsidDel="00B06CFE">
        <w:rPr>
          <w:rFonts w:ascii="Avenir Next LT Pro" w:eastAsia="Avenir Next LT Pro" w:hAnsi="Avenir Next LT Pro" w:cs="Avenir Next LT Pro"/>
        </w:rPr>
        <w:t xml:space="preserve">At no charge, we would welcome the opportunity to connect for a one-hour meeting to provide our best advice, answer questions, or review any communications plans and materials you may need assistance with. </w:t>
      </w:r>
    </w:p>
    <w:p w14:paraId="49E78711" w14:textId="2ACD003D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We hope these resources will help you</w:t>
      </w:r>
      <w:r w:rsidRPr="7A074B61" w:rsidDel="00B06CFE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keep your members safe and informed. </w:t>
      </w:r>
    </w:p>
    <w:p w14:paraId="513DC194" w14:textId="158EE07B" w:rsidR="5E7BA984" w:rsidRDefault="00B06CFE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Take good care and stay safe,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</w:p>
    <w:p w14:paraId="03A99574" w14:textId="7055AA7B" w:rsidR="5E7BA984" w:rsidRPr="00774DF2" w:rsidRDefault="00B06CFE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highlight w:val="yellow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Client lead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</w:p>
    <w:p w14:paraId="4DC2A221" w14:textId="0CCCC045" w:rsidR="5E7BA984" w:rsidRDefault="00B06CFE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</w:p>
    <w:p w14:paraId="50697670" w14:textId="3D107F72" w:rsidR="5E7BA984" w:rsidRDefault="5E7BA984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  <w:sz w:val="28"/>
          <w:szCs w:val="28"/>
        </w:rPr>
      </w:pPr>
    </w:p>
    <w:sectPr w:rsidR="5E7BA98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30478" w14:textId="77777777" w:rsidR="00B219FD" w:rsidRDefault="00B219FD">
      <w:pPr>
        <w:spacing w:after="0" w:line="240" w:lineRule="auto"/>
      </w:pPr>
      <w:r>
        <w:separator/>
      </w:r>
    </w:p>
  </w:endnote>
  <w:endnote w:type="continuationSeparator" w:id="0">
    <w:p w14:paraId="6DAE5983" w14:textId="77777777" w:rsidR="00B219FD" w:rsidRDefault="00B2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0F1B" w14:textId="1747C14B" w:rsidR="1BEDA793" w:rsidRDefault="00687D50" w:rsidP="1BEDA793">
    <w:pPr>
      <w:pStyle w:val="Foo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 </w:t>
    </w:r>
    <w:r>
      <w:tab/>
    </w:r>
    <w:r>
      <w:tab/>
    </w:r>
    <w:r>
      <w:rPr>
        <w:noProof/>
      </w:rPr>
      <w:t>castlemain.com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6F91E" w14:textId="77777777" w:rsidR="00B219FD" w:rsidRDefault="00B219FD">
      <w:pPr>
        <w:spacing w:after="0" w:line="240" w:lineRule="auto"/>
      </w:pPr>
      <w:r>
        <w:separator/>
      </w:r>
    </w:p>
  </w:footnote>
  <w:footnote w:type="continuationSeparator" w:id="0">
    <w:p w14:paraId="021D7D57" w14:textId="77777777" w:rsidR="00B219FD" w:rsidRDefault="00B21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BEDA793" w14:paraId="6FED7308" w14:textId="77777777" w:rsidTr="1BEDA793">
      <w:trPr>
        <w:trHeight w:val="300"/>
      </w:trPr>
      <w:tc>
        <w:tcPr>
          <w:tcW w:w="3120" w:type="dxa"/>
        </w:tcPr>
        <w:p w14:paraId="581BF4DB" w14:textId="46B382DB" w:rsidR="1BEDA793" w:rsidRDefault="54BD8C83" w:rsidP="1BEDA793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028EA81" wp14:editId="12C0071D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1992924" cy="323850"/>
                <wp:effectExtent l="0" t="0" r="7620" b="0"/>
                <wp:wrapNone/>
                <wp:docPr id="577669640" name="Picture 5776696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2924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1BEDA793">
            <w:br/>
          </w:r>
        </w:p>
      </w:tc>
      <w:tc>
        <w:tcPr>
          <w:tcW w:w="3120" w:type="dxa"/>
        </w:tcPr>
        <w:p w14:paraId="5D7A32A1" w14:textId="55494070" w:rsidR="1BEDA793" w:rsidRDefault="1BEDA793" w:rsidP="1BEDA793">
          <w:pPr>
            <w:pStyle w:val="Header"/>
            <w:jc w:val="center"/>
          </w:pPr>
        </w:p>
      </w:tc>
      <w:tc>
        <w:tcPr>
          <w:tcW w:w="3120" w:type="dxa"/>
        </w:tcPr>
        <w:p w14:paraId="5FE7A62E" w14:textId="65CB6C5B" w:rsidR="1BEDA793" w:rsidRDefault="1BEDA793" w:rsidP="1BEDA793">
          <w:pPr>
            <w:pStyle w:val="Header"/>
            <w:ind w:right="-115"/>
            <w:jc w:val="right"/>
          </w:pPr>
        </w:p>
      </w:tc>
    </w:tr>
  </w:tbl>
  <w:p w14:paraId="73A3A929" w14:textId="06E729BC" w:rsidR="1BEDA793" w:rsidRDefault="1BEDA793" w:rsidP="1BEDA7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DE27"/>
    <w:multiLevelType w:val="hybridMultilevel"/>
    <w:tmpl w:val="0044A1F0"/>
    <w:lvl w:ilvl="0" w:tplc="1834E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F69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81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5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C4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04C4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7A2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80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A212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2480"/>
    <w:multiLevelType w:val="hybridMultilevel"/>
    <w:tmpl w:val="EA80F894"/>
    <w:lvl w:ilvl="0" w:tplc="00AE5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025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D0AC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4B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AA8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647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4817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6E72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8C4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FABB4"/>
    <w:multiLevelType w:val="hybridMultilevel"/>
    <w:tmpl w:val="1E167A24"/>
    <w:lvl w:ilvl="0" w:tplc="17A43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4E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0EA1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07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AE2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76F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E2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C89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6ECF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D5EC9"/>
    <w:multiLevelType w:val="hybridMultilevel"/>
    <w:tmpl w:val="967A6220"/>
    <w:lvl w:ilvl="0" w:tplc="C6F41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062F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6E5B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AA7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481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AABA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44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50A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B8A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BE01"/>
    <w:multiLevelType w:val="hybridMultilevel"/>
    <w:tmpl w:val="345871BE"/>
    <w:lvl w:ilvl="0" w:tplc="EDF21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482AA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E22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6FC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84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0B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66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5C4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008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333D7"/>
    <w:multiLevelType w:val="hybridMultilevel"/>
    <w:tmpl w:val="3834769C"/>
    <w:lvl w:ilvl="0" w:tplc="B5A2B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676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724A2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A470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AC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763A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EE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06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0D8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08AF3"/>
    <w:multiLevelType w:val="hybridMultilevel"/>
    <w:tmpl w:val="5F84AA6E"/>
    <w:lvl w:ilvl="0" w:tplc="DD00D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90D91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89EF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CC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E073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F2C9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2E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A6F2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9EA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8C7AF"/>
    <w:multiLevelType w:val="hybridMultilevel"/>
    <w:tmpl w:val="38EE8174"/>
    <w:lvl w:ilvl="0" w:tplc="9E909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C6964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3E8F3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20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66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006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61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893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66CB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BF3D3"/>
    <w:multiLevelType w:val="hybridMultilevel"/>
    <w:tmpl w:val="413C23E6"/>
    <w:lvl w:ilvl="0" w:tplc="81064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CA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8815F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D361A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014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560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C0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8E17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76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A739"/>
    <w:multiLevelType w:val="hybridMultilevel"/>
    <w:tmpl w:val="8EC24EFA"/>
    <w:lvl w:ilvl="0" w:tplc="33FE2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52A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C2663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C16D0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EE54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62F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8C0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C6A0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646B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7BEFD"/>
    <w:multiLevelType w:val="hybridMultilevel"/>
    <w:tmpl w:val="895AA570"/>
    <w:lvl w:ilvl="0" w:tplc="5DA63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E4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7AC90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D28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6F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84D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48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E8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842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9CF0CB"/>
    <w:multiLevelType w:val="hybridMultilevel"/>
    <w:tmpl w:val="ACE08768"/>
    <w:lvl w:ilvl="0" w:tplc="18B67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ACBE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5A081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045A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292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460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C0E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CE7D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C82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A5E6F"/>
    <w:multiLevelType w:val="hybridMultilevel"/>
    <w:tmpl w:val="A37419A6"/>
    <w:lvl w:ilvl="0" w:tplc="7E2CF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7055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DC4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60D8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9472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AC1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D452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EE0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2B1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7202F"/>
    <w:multiLevelType w:val="hybridMultilevel"/>
    <w:tmpl w:val="A572A65A"/>
    <w:lvl w:ilvl="0" w:tplc="73F85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EA92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9E3F6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860B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B0A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04F5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2E4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FA7C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7C4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CE486"/>
    <w:multiLevelType w:val="hybridMultilevel"/>
    <w:tmpl w:val="A17A4B8C"/>
    <w:lvl w:ilvl="0" w:tplc="CA885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C8E4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41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AE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0877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70DA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52B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6EE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ACC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C2AC3"/>
    <w:multiLevelType w:val="hybridMultilevel"/>
    <w:tmpl w:val="680AD546"/>
    <w:lvl w:ilvl="0" w:tplc="383843EE">
      <w:start w:val="8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F8A55B"/>
    <w:multiLevelType w:val="hybridMultilevel"/>
    <w:tmpl w:val="1D90A8BE"/>
    <w:lvl w:ilvl="0" w:tplc="1006F9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6A1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9AC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308F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2C4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F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604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0A6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F85F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D03B9"/>
    <w:multiLevelType w:val="hybridMultilevel"/>
    <w:tmpl w:val="3C90AFFE"/>
    <w:lvl w:ilvl="0" w:tplc="4EC2B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6B6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300E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F2E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A85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9AE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84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AE6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421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4B824"/>
    <w:multiLevelType w:val="hybridMultilevel"/>
    <w:tmpl w:val="26F87814"/>
    <w:lvl w:ilvl="0" w:tplc="F1A04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B2EB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127B1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AE4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48F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E03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E4F5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B8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28A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B9C3C1"/>
    <w:multiLevelType w:val="hybridMultilevel"/>
    <w:tmpl w:val="F29E4150"/>
    <w:lvl w:ilvl="0" w:tplc="ED043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C99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6EB34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BCAEF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27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1AE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8BA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809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927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F950D0"/>
    <w:multiLevelType w:val="hybridMultilevel"/>
    <w:tmpl w:val="0CA6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439C18"/>
    <w:multiLevelType w:val="hybridMultilevel"/>
    <w:tmpl w:val="180A8FB2"/>
    <w:lvl w:ilvl="0" w:tplc="41327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C6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A886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0E89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F045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70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0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A6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38BB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C5B930"/>
    <w:multiLevelType w:val="hybridMultilevel"/>
    <w:tmpl w:val="36BC54F0"/>
    <w:lvl w:ilvl="0" w:tplc="F8684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AC73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5360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9C3D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AEF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849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444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A18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A618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1087F"/>
    <w:multiLevelType w:val="hybridMultilevel"/>
    <w:tmpl w:val="14BA8EF4"/>
    <w:lvl w:ilvl="0" w:tplc="B72CA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886B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8E1BB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FE0A3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3218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CC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86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88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00D7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906A4"/>
    <w:multiLevelType w:val="hybridMultilevel"/>
    <w:tmpl w:val="98B4BF38"/>
    <w:lvl w:ilvl="0" w:tplc="4014A8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F40B3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06E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CFE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ED0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8C8D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847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BAE4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E44B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C7638"/>
    <w:multiLevelType w:val="hybridMultilevel"/>
    <w:tmpl w:val="4C720F6A"/>
    <w:lvl w:ilvl="0" w:tplc="AA563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6510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CB82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E2D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408F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4E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01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C63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86A1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8054"/>
    <w:multiLevelType w:val="hybridMultilevel"/>
    <w:tmpl w:val="6434A548"/>
    <w:lvl w:ilvl="0" w:tplc="5734E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E2606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A309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A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AA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705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0693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762A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DC74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74D1A9"/>
    <w:multiLevelType w:val="hybridMultilevel"/>
    <w:tmpl w:val="A556887C"/>
    <w:lvl w:ilvl="0" w:tplc="5D645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36DF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AA8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4EED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28A3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FCF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03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207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F07E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DDEC4"/>
    <w:multiLevelType w:val="hybridMultilevel"/>
    <w:tmpl w:val="4F865098"/>
    <w:lvl w:ilvl="0" w:tplc="2FF88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0A8B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1127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F4FB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E1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5C1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B4D5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6B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D08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3B5EFD"/>
    <w:multiLevelType w:val="hybridMultilevel"/>
    <w:tmpl w:val="748C9298"/>
    <w:lvl w:ilvl="0" w:tplc="67884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CA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EA2C0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0EC0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5645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92D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46DD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90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EC13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9AEF7D"/>
    <w:multiLevelType w:val="hybridMultilevel"/>
    <w:tmpl w:val="EDE4C84A"/>
    <w:lvl w:ilvl="0" w:tplc="5380E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A4E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4AF46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FCFD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FE7C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46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09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3EF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9EAB4"/>
    <w:multiLevelType w:val="hybridMultilevel"/>
    <w:tmpl w:val="EAEE5310"/>
    <w:lvl w:ilvl="0" w:tplc="EFBEE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628D2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E64F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23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C8D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BCF9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A97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8B2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626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EE5E27"/>
    <w:multiLevelType w:val="hybridMultilevel"/>
    <w:tmpl w:val="CF4EA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77201F"/>
    <w:multiLevelType w:val="hybridMultilevel"/>
    <w:tmpl w:val="CEF2B222"/>
    <w:lvl w:ilvl="0" w:tplc="383A5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8612A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FAE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9C4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0FD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E08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CAB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E52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B01A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3177BF"/>
    <w:multiLevelType w:val="hybridMultilevel"/>
    <w:tmpl w:val="765C3AB6"/>
    <w:lvl w:ilvl="0" w:tplc="CE567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C029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64E5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A881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6A0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3C41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88F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CA2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0E6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174322"/>
    <w:multiLevelType w:val="hybridMultilevel"/>
    <w:tmpl w:val="8C762D4C"/>
    <w:lvl w:ilvl="0" w:tplc="3410A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9616B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F78D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EEEA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816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B4D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CA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CB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460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332B68"/>
    <w:multiLevelType w:val="hybridMultilevel"/>
    <w:tmpl w:val="D2D49F6A"/>
    <w:lvl w:ilvl="0" w:tplc="3362B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696B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EFA8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52D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61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8A7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9A2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5A4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F60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D7B695"/>
    <w:multiLevelType w:val="hybridMultilevel"/>
    <w:tmpl w:val="172A2AAA"/>
    <w:lvl w:ilvl="0" w:tplc="233E8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38F2C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522D4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A71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65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60B6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6CB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A03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A6C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F88973"/>
    <w:multiLevelType w:val="hybridMultilevel"/>
    <w:tmpl w:val="5A889E46"/>
    <w:lvl w:ilvl="0" w:tplc="4E80E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5852C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B060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1CA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A6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E697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4696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C1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749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570022"/>
    <w:multiLevelType w:val="hybridMultilevel"/>
    <w:tmpl w:val="43406548"/>
    <w:lvl w:ilvl="0" w:tplc="E800F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64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140E3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0E60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F8F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6EC3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06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C4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547E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333E55"/>
    <w:multiLevelType w:val="hybridMultilevel"/>
    <w:tmpl w:val="5192E106"/>
    <w:lvl w:ilvl="0" w:tplc="41804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EAC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01C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4B1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8E6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04E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4E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23F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9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B3413A"/>
    <w:multiLevelType w:val="hybridMultilevel"/>
    <w:tmpl w:val="F1DC1FC6"/>
    <w:lvl w:ilvl="0" w:tplc="47AAD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C4C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EC304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368E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A96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22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D849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464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2C3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511D04"/>
    <w:multiLevelType w:val="hybridMultilevel"/>
    <w:tmpl w:val="82FA33E2"/>
    <w:lvl w:ilvl="0" w:tplc="C7220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A619D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AD65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76FC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261F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B2B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F063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4C9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12F1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EFF449"/>
    <w:multiLevelType w:val="hybridMultilevel"/>
    <w:tmpl w:val="C352C60C"/>
    <w:lvl w:ilvl="0" w:tplc="63EEF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764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AAAD1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A84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072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6E49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9860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B0A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C2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502684"/>
    <w:multiLevelType w:val="hybridMultilevel"/>
    <w:tmpl w:val="4740F992"/>
    <w:lvl w:ilvl="0" w:tplc="F432B7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626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CA1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40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684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7433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E2AD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E8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84BC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86F61C"/>
    <w:multiLevelType w:val="hybridMultilevel"/>
    <w:tmpl w:val="D42A0388"/>
    <w:lvl w:ilvl="0" w:tplc="CB4A6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CE983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FB29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AB2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EA5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B8F8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A0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662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BEFC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ADEE25"/>
    <w:multiLevelType w:val="hybridMultilevel"/>
    <w:tmpl w:val="53CC49EC"/>
    <w:lvl w:ilvl="0" w:tplc="5582D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C88FC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ECEF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4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A7D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E68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C2E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D262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CF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FF997F"/>
    <w:multiLevelType w:val="hybridMultilevel"/>
    <w:tmpl w:val="470ABBCC"/>
    <w:lvl w:ilvl="0" w:tplc="39B420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F044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1E7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4A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0C4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45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4639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0D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3AF2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46445D"/>
    <w:multiLevelType w:val="hybridMultilevel"/>
    <w:tmpl w:val="66A89F66"/>
    <w:lvl w:ilvl="0" w:tplc="8D9C3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CC02C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27E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83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0A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2CD2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3C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661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E1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608AE3"/>
    <w:multiLevelType w:val="hybridMultilevel"/>
    <w:tmpl w:val="D25CA872"/>
    <w:lvl w:ilvl="0" w:tplc="72EC48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6D8315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DD83B5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4A039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6E631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509F2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FC0D9F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A4630C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90CDF1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C98C36D"/>
    <w:multiLevelType w:val="hybridMultilevel"/>
    <w:tmpl w:val="34CE3C2C"/>
    <w:lvl w:ilvl="0" w:tplc="E83A9D9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FAB493C2">
      <w:start w:val="1"/>
      <w:numFmt w:val="lowerLetter"/>
      <w:lvlText w:val="%2."/>
      <w:lvlJc w:val="left"/>
      <w:pPr>
        <w:ind w:left="1440" w:hanging="360"/>
      </w:pPr>
    </w:lvl>
    <w:lvl w:ilvl="2" w:tplc="DFB60AE6">
      <w:start w:val="1"/>
      <w:numFmt w:val="lowerRoman"/>
      <w:lvlText w:val="%3."/>
      <w:lvlJc w:val="right"/>
      <w:pPr>
        <w:ind w:left="2160" w:hanging="180"/>
      </w:pPr>
    </w:lvl>
    <w:lvl w:ilvl="3" w:tplc="585E6878">
      <w:start w:val="1"/>
      <w:numFmt w:val="decimal"/>
      <w:lvlText w:val="%4."/>
      <w:lvlJc w:val="left"/>
      <w:pPr>
        <w:ind w:left="2880" w:hanging="360"/>
      </w:pPr>
    </w:lvl>
    <w:lvl w:ilvl="4" w:tplc="5E70853C">
      <w:start w:val="1"/>
      <w:numFmt w:val="lowerLetter"/>
      <w:lvlText w:val="%5."/>
      <w:lvlJc w:val="left"/>
      <w:pPr>
        <w:ind w:left="3600" w:hanging="360"/>
      </w:pPr>
    </w:lvl>
    <w:lvl w:ilvl="5" w:tplc="F6B6281C">
      <w:start w:val="1"/>
      <w:numFmt w:val="lowerRoman"/>
      <w:lvlText w:val="%6."/>
      <w:lvlJc w:val="right"/>
      <w:pPr>
        <w:ind w:left="4320" w:hanging="180"/>
      </w:pPr>
    </w:lvl>
    <w:lvl w:ilvl="6" w:tplc="41A83878">
      <w:start w:val="1"/>
      <w:numFmt w:val="decimal"/>
      <w:lvlText w:val="%7."/>
      <w:lvlJc w:val="left"/>
      <w:pPr>
        <w:ind w:left="5040" w:hanging="360"/>
      </w:pPr>
    </w:lvl>
    <w:lvl w:ilvl="7" w:tplc="BBBC9B0A">
      <w:start w:val="1"/>
      <w:numFmt w:val="lowerLetter"/>
      <w:lvlText w:val="%8."/>
      <w:lvlJc w:val="left"/>
      <w:pPr>
        <w:ind w:left="5760" w:hanging="360"/>
      </w:pPr>
    </w:lvl>
    <w:lvl w:ilvl="8" w:tplc="3AEA8250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BFA8B0"/>
    <w:multiLevelType w:val="hybridMultilevel"/>
    <w:tmpl w:val="049424FE"/>
    <w:lvl w:ilvl="0" w:tplc="A462E6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2A6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2A8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423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86FC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F25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42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1C2C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9C9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1F8C9E"/>
    <w:multiLevelType w:val="hybridMultilevel"/>
    <w:tmpl w:val="14F69A0A"/>
    <w:lvl w:ilvl="0" w:tplc="137CB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23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D05F8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A9486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90B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F279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A4F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C7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32BB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145B580"/>
    <w:multiLevelType w:val="hybridMultilevel"/>
    <w:tmpl w:val="F850A116"/>
    <w:lvl w:ilvl="0" w:tplc="48EE2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8815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DAD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4E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68C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A69E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A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66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8033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3172968"/>
    <w:multiLevelType w:val="hybridMultilevel"/>
    <w:tmpl w:val="5BEA99EA"/>
    <w:lvl w:ilvl="0" w:tplc="4E8CDD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C73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660CC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C8FB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251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A6D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20A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45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928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75DC19"/>
    <w:multiLevelType w:val="hybridMultilevel"/>
    <w:tmpl w:val="D6EA8BDC"/>
    <w:lvl w:ilvl="0" w:tplc="F72A9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2EB6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8C493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C5B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89A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6C9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2D4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2A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8821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06B0C9"/>
    <w:multiLevelType w:val="hybridMultilevel"/>
    <w:tmpl w:val="88CA3C1E"/>
    <w:lvl w:ilvl="0" w:tplc="93849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2C4B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9A3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21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A6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36B5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20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27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DEA0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4862D5"/>
    <w:multiLevelType w:val="hybridMultilevel"/>
    <w:tmpl w:val="76E0F17A"/>
    <w:lvl w:ilvl="0" w:tplc="667E4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AC3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6A4A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8FC6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EB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40F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CDF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A03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4B352B"/>
    <w:multiLevelType w:val="hybridMultilevel"/>
    <w:tmpl w:val="4F18B66C"/>
    <w:lvl w:ilvl="0" w:tplc="F8EC1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8C8A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D07E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9C18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6E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7D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50B0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672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C891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EC3561"/>
    <w:multiLevelType w:val="hybridMultilevel"/>
    <w:tmpl w:val="589CE410"/>
    <w:lvl w:ilvl="0" w:tplc="FCC4A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067F2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D4A22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4D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76CF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26F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7871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C0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82AA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59A738"/>
    <w:multiLevelType w:val="hybridMultilevel"/>
    <w:tmpl w:val="5F1883E4"/>
    <w:lvl w:ilvl="0" w:tplc="5B24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A4C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070B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7ADD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A5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CCA8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0B5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2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CFE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B85AD9"/>
    <w:multiLevelType w:val="hybridMultilevel"/>
    <w:tmpl w:val="B6BE186C"/>
    <w:lvl w:ilvl="0" w:tplc="417A4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493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B38BE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8F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3409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443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AC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6BB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145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F62874"/>
    <w:multiLevelType w:val="hybridMultilevel"/>
    <w:tmpl w:val="A9EEB0C2"/>
    <w:lvl w:ilvl="0" w:tplc="A6C67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401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2A6A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165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B0A8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883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14E7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EE3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462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BAEC5B"/>
    <w:multiLevelType w:val="hybridMultilevel"/>
    <w:tmpl w:val="A7C00862"/>
    <w:lvl w:ilvl="0" w:tplc="ECE240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F8AB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865F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4FE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07D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A00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6E2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E6C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6F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1628E7"/>
    <w:multiLevelType w:val="hybridMultilevel"/>
    <w:tmpl w:val="51D834FC"/>
    <w:lvl w:ilvl="0" w:tplc="0206D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BA6D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7E8CE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81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CE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1C18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6D1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019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98B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DE6CF3"/>
    <w:multiLevelType w:val="hybridMultilevel"/>
    <w:tmpl w:val="6406A7DC"/>
    <w:lvl w:ilvl="0" w:tplc="25801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88B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AEB04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286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128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44D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E4DE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008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EE5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5B518B"/>
    <w:multiLevelType w:val="hybridMultilevel"/>
    <w:tmpl w:val="88385002"/>
    <w:lvl w:ilvl="0" w:tplc="F0D4B67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30440F06">
      <w:start w:val="1"/>
      <w:numFmt w:val="lowerLetter"/>
      <w:lvlText w:val="%2."/>
      <w:lvlJc w:val="left"/>
      <w:pPr>
        <w:ind w:left="1440" w:hanging="360"/>
      </w:pPr>
    </w:lvl>
    <w:lvl w:ilvl="2" w:tplc="D1765734">
      <w:start w:val="1"/>
      <w:numFmt w:val="lowerRoman"/>
      <w:lvlText w:val="%3."/>
      <w:lvlJc w:val="right"/>
      <w:pPr>
        <w:ind w:left="2160" w:hanging="180"/>
      </w:pPr>
    </w:lvl>
    <w:lvl w:ilvl="3" w:tplc="D2685A20">
      <w:start w:val="1"/>
      <w:numFmt w:val="decimal"/>
      <w:lvlText w:val="%4."/>
      <w:lvlJc w:val="left"/>
      <w:pPr>
        <w:ind w:left="2880" w:hanging="360"/>
      </w:pPr>
    </w:lvl>
    <w:lvl w:ilvl="4" w:tplc="152ECD2E">
      <w:start w:val="1"/>
      <w:numFmt w:val="lowerLetter"/>
      <w:lvlText w:val="%5."/>
      <w:lvlJc w:val="left"/>
      <w:pPr>
        <w:ind w:left="3600" w:hanging="360"/>
      </w:pPr>
    </w:lvl>
    <w:lvl w:ilvl="5" w:tplc="12E436FE">
      <w:start w:val="1"/>
      <w:numFmt w:val="lowerRoman"/>
      <w:lvlText w:val="%6."/>
      <w:lvlJc w:val="right"/>
      <w:pPr>
        <w:ind w:left="4320" w:hanging="180"/>
      </w:pPr>
    </w:lvl>
    <w:lvl w:ilvl="6" w:tplc="39AE13AC">
      <w:start w:val="1"/>
      <w:numFmt w:val="decimal"/>
      <w:lvlText w:val="%7."/>
      <w:lvlJc w:val="left"/>
      <w:pPr>
        <w:ind w:left="5040" w:hanging="360"/>
      </w:pPr>
    </w:lvl>
    <w:lvl w:ilvl="7" w:tplc="2F7E5D70">
      <w:start w:val="1"/>
      <w:numFmt w:val="lowerLetter"/>
      <w:lvlText w:val="%8."/>
      <w:lvlJc w:val="left"/>
      <w:pPr>
        <w:ind w:left="5760" w:hanging="360"/>
      </w:pPr>
    </w:lvl>
    <w:lvl w:ilvl="8" w:tplc="EAAEC314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FFB1"/>
    <w:multiLevelType w:val="hybridMultilevel"/>
    <w:tmpl w:val="7444D394"/>
    <w:lvl w:ilvl="0" w:tplc="764E0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A846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A0B21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EFADA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8610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5ED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A4E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881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A67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A213CA"/>
    <w:multiLevelType w:val="hybridMultilevel"/>
    <w:tmpl w:val="D2E084EA"/>
    <w:lvl w:ilvl="0" w:tplc="88BC1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C4C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8B5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4A12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6C0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2E0B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6265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242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72A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FCE3B25"/>
    <w:multiLevelType w:val="hybridMultilevel"/>
    <w:tmpl w:val="FFFFFFFF"/>
    <w:lvl w:ilvl="0" w:tplc="D7E88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58A5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163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AF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88F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80C3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A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00C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EE0F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679862">
    <w:abstractNumId w:val="65"/>
  </w:num>
  <w:num w:numId="2" w16cid:durableId="94061577">
    <w:abstractNumId w:val="28"/>
  </w:num>
  <w:num w:numId="3" w16cid:durableId="1487621880">
    <w:abstractNumId w:val="21"/>
  </w:num>
  <w:num w:numId="4" w16cid:durableId="1329167691">
    <w:abstractNumId w:val="10"/>
  </w:num>
  <w:num w:numId="5" w16cid:durableId="885263210">
    <w:abstractNumId w:val="9"/>
  </w:num>
  <w:num w:numId="6" w16cid:durableId="879320042">
    <w:abstractNumId w:val="8"/>
  </w:num>
  <w:num w:numId="7" w16cid:durableId="1511989427">
    <w:abstractNumId w:val="17"/>
  </w:num>
  <w:num w:numId="8" w16cid:durableId="559246885">
    <w:abstractNumId w:val="43"/>
  </w:num>
  <w:num w:numId="9" w16cid:durableId="1589926731">
    <w:abstractNumId w:val="57"/>
  </w:num>
  <w:num w:numId="10" w16cid:durableId="242838801">
    <w:abstractNumId w:val="30"/>
  </w:num>
  <w:num w:numId="11" w16cid:durableId="1413694831">
    <w:abstractNumId w:val="42"/>
  </w:num>
  <w:num w:numId="12" w16cid:durableId="1954482957">
    <w:abstractNumId w:val="44"/>
  </w:num>
  <w:num w:numId="13" w16cid:durableId="1159269452">
    <w:abstractNumId w:val="7"/>
  </w:num>
  <w:num w:numId="14" w16cid:durableId="501547184">
    <w:abstractNumId w:val="22"/>
  </w:num>
  <w:num w:numId="15" w16cid:durableId="232130037">
    <w:abstractNumId w:val="46"/>
  </w:num>
  <w:num w:numId="16" w16cid:durableId="521631946">
    <w:abstractNumId w:val="34"/>
  </w:num>
  <w:num w:numId="17" w16cid:durableId="1151021338">
    <w:abstractNumId w:val="59"/>
  </w:num>
  <w:num w:numId="18" w16cid:durableId="1808087245">
    <w:abstractNumId w:val="40"/>
  </w:num>
  <w:num w:numId="19" w16cid:durableId="1714764344">
    <w:abstractNumId w:val="62"/>
  </w:num>
  <w:num w:numId="20" w16cid:durableId="1068303823">
    <w:abstractNumId w:val="61"/>
  </w:num>
  <w:num w:numId="21" w16cid:durableId="865556450">
    <w:abstractNumId w:val="54"/>
  </w:num>
  <w:num w:numId="22" w16cid:durableId="1021706606">
    <w:abstractNumId w:val="11"/>
  </w:num>
  <w:num w:numId="23" w16cid:durableId="235744569">
    <w:abstractNumId w:val="18"/>
  </w:num>
  <w:num w:numId="24" w16cid:durableId="445931145">
    <w:abstractNumId w:val="3"/>
  </w:num>
  <w:num w:numId="25" w16cid:durableId="1859812485">
    <w:abstractNumId w:val="4"/>
  </w:num>
  <w:num w:numId="26" w16cid:durableId="504175882">
    <w:abstractNumId w:val="60"/>
  </w:num>
  <w:num w:numId="27" w16cid:durableId="916091578">
    <w:abstractNumId w:val="41"/>
  </w:num>
  <w:num w:numId="28" w16cid:durableId="1824933104">
    <w:abstractNumId w:val="67"/>
  </w:num>
  <w:num w:numId="29" w16cid:durableId="1931422174">
    <w:abstractNumId w:val="33"/>
  </w:num>
  <w:num w:numId="30" w16cid:durableId="1144469140">
    <w:abstractNumId w:val="51"/>
  </w:num>
  <w:num w:numId="31" w16cid:durableId="1038746148">
    <w:abstractNumId w:val="48"/>
  </w:num>
  <w:num w:numId="32" w16cid:durableId="340860388">
    <w:abstractNumId w:val="45"/>
  </w:num>
  <w:num w:numId="33" w16cid:durableId="1524323837">
    <w:abstractNumId w:val="38"/>
  </w:num>
  <w:num w:numId="34" w16cid:durableId="1242830552">
    <w:abstractNumId w:val="36"/>
  </w:num>
  <w:num w:numId="35" w16cid:durableId="744843014">
    <w:abstractNumId w:val="35"/>
  </w:num>
  <w:num w:numId="36" w16cid:durableId="354120316">
    <w:abstractNumId w:val="63"/>
  </w:num>
  <w:num w:numId="37" w16cid:durableId="2085250712">
    <w:abstractNumId w:val="29"/>
  </w:num>
  <w:num w:numId="38" w16cid:durableId="1821383130">
    <w:abstractNumId w:val="56"/>
  </w:num>
  <w:num w:numId="39" w16cid:durableId="1410692898">
    <w:abstractNumId w:val="13"/>
  </w:num>
  <w:num w:numId="40" w16cid:durableId="1674187289">
    <w:abstractNumId w:val="5"/>
  </w:num>
  <w:num w:numId="41" w16cid:durableId="1179202345">
    <w:abstractNumId w:val="19"/>
  </w:num>
  <w:num w:numId="42" w16cid:durableId="578757427">
    <w:abstractNumId w:val="23"/>
  </w:num>
  <w:num w:numId="43" w16cid:durableId="1150175845">
    <w:abstractNumId w:val="37"/>
  </w:num>
  <w:num w:numId="44" w16cid:durableId="799767084">
    <w:abstractNumId w:val="39"/>
  </w:num>
  <w:num w:numId="45" w16cid:durableId="2028630219">
    <w:abstractNumId w:val="52"/>
  </w:num>
  <w:num w:numId="46" w16cid:durableId="1716588583">
    <w:abstractNumId w:val="68"/>
  </w:num>
  <w:num w:numId="47" w16cid:durableId="1832988826">
    <w:abstractNumId w:val="26"/>
  </w:num>
  <w:num w:numId="48" w16cid:durableId="651181185">
    <w:abstractNumId w:val="47"/>
  </w:num>
  <w:num w:numId="49" w16cid:durableId="1481995448">
    <w:abstractNumId w:val="6"/>
  </w:num>
  <w:num w:numId="50" w16cid:durableId="2037415762">
    <w:abstractNumId w:val="27"/>
  </w:num>
  <w:num w:numId="51" w16cid:durableId="2008365260">
    <w:abstractNumId w:val="31"/>
  </w:num>
  <w:num w:numId="52" w16cid:durableId="669480582">
    <w:abstractNumId w:val="25"/>
  </w:num>
  <w:num w:numId="53" w16cid:durableId="21828988">
    <w:abstractNumId w:val="55"/>
  </w:num>
  <w:num w:numId="54" w16cid:durableId="119228895">
    <w:abstractNumId w:val="16"/>
  </w:num>
  <w:num w:numId="55" w16cid:durableId="817117422">
    <w:abstractNumId w:val="12"/>
  </w:num>
  <w:num w:numId="56" w16cid:durableId="1577547307">
    <w:abstractNumId w:val="24"/>
  </w:num>
  <w:num w:numId="57" w16cid:durableId="1105031857">
    <w:abstractNumId w:val="2"/>
  </w:num>
  <w:num w:numId="58" w16cid:durableId="354114127">
    <w:abstractNumId w:val="50"/>
  </w:num>
  <w:num w:numId="59" w16cid:durableId="1090203066">
    <w:abstractNumId w:val="53"/>
  </w:num>
  <w:num w:numId="60" w16cid:durableId="1366709874">
    <w:abstractNumId w:val="64"/>
  </w:num>
  <w:num w:numId="61" w16cid:durableId="1275938063">
    <w:abstractNumId w:val="1"/>
  </w:num>
  <w:num w:numId="62" w16cid:durableId="1207911303">
    <w:abstractNumId w:val="14"/>
  </w:num>
  <w:num w:numId="63" w16cid:durableId="938607308">
    <w:abstractNumId w:val="66"/>
  </w:num>
  <w:num w:numId="64" w16cid:durableId="573247827">
    <w:abstractNumId w:val="49"/>
  </w:num>
  <w:num w:numId="65" w16cid:durableId="2018263540">
    <w:abstractNumId w:val="0"/>
  </w:num>
  <w:num w:numId="66" w16cid:durableId="62261574">
    <w:abstractNumId w:val="58"/>
  </w:num>
  <w:num w:numId="67" w16cid:durableId="331614417">
    <w:abstractNumId w:val="69"/>
  </w:num>
  <w:num w:numId="68" w16cid:durableId="1246258823">
    <w:abstractNumId w:val="15"/>
  </w:num>
  <w:num w:numId="69" w16cid:durableId="1816415287">
    <w:abstractNumId w:val="20"/>
  </w:num>
  <w:num w:numId="70" w16cid:durableId="719129254">
    <w:abstractNumId w:val="3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7127CE"/>
    <w:rsid w:val="00001789"/>
    <w:rsid w:val="000068DD"/>
    <w:rsid w:val="00006A90"/>
    <w:rsid w:val="0001500F"/>
    <w:rsid w:val="000258C2"/>
    <w:rsid w:val="000265E2"/>
    <w:rsid w:val="000267BE"/>
    <w:rsid w:val="000351B9"/>
    <w:rsid w:val="00036CBF"/>
    <w:rsid w:val="000403D3"/>
    <w:rsid w:val="00053168"/>
    <w:rsid w:val="00054D46"/>
    <w:rsid w:val="00055BEC"/>
    <w:rsid w:val="00061B26"/>
    <w:rsid w:val="00065165"/>
    <w:rsid w:val="00066EF0"/>
    <w:rsid w:val="00074471"/>
    <w:rsid w:val="00080FBC"/>
    <w:rsid w:val="000864A2"/>
    <w:rsid w:val="00087FA3"/>
    <w:rsid w:val="0009357B"/>
    <w:rsid w:val="00094A1B"/>
    <w:rsid w:val="0009599D"/>
    <w:rsid w:val="00097775"/>
    <w:rsid w:val="000B0D45"/>
    <w:rsid w:val="000B0EB0"/>
    <w:rsid w:val="000B2F33"/>
    <w:rsid w:val="000B34EE"/>
    <w:rsid w:val="000B5FBD"/>
    <w:rsid w:val="000D179D"/>
    <w:rsid w:val="000D2EC1"/>
    <w:rsid w:val="000D438F"/>
    <w:rsid w:val="000D746B"/>
    <w:rsid w:val="000E1353"/>
    <w:rsid w:val="000E55A4"/>
    <w:rsid w:val="000F3A9B"/>
    <w:rsid w:val="000F738C"/>
    <w:rsid w:val="0010131D"/>
    <w:rsid w:val="00103200"/>
    <w:rsid w:val="00113CCC"/>
    <w:rsid w:val="00114E0F"/>
    <w:rsid w:val="00121986"/>
    <w:rsid w:val="00126DEF"/>
    <w:rsid w:val="001316FF"/>
    <w:rsid w:val="001321E1"/>
    <w:rsid w:val="001349E7"/>
    <w:rsid w:val="001349EE"/>
    <w:rsid w:val="00136406"/>
    <w:rsid w:val="0014061D"/>
    <w:rsid w:val="001451B1"/>
    <w:rsid w:val="001461EC"/>
    <w:rsid w:val="00146D0A"/>
    <w:rsid w:val="001508AE"/>
    <w:rsid w:val="00151EF4"/>
    <w:rsid w:val="00152423"/>
    <w:rsid w:val="00155F12"/>
    <w:rsid w:val="00156560"/>
    <w:rsid w:val="001614CA"/>
    <w:rsid w:val="00166B73"/>
    <w:rsid w:val="00171277"/>
    <w:rsid w:val="00171357"/>
    <w:rsid w:val="00175872"/>
    <w:rsid w:val="001763CF"/>
    <w:rsid w:val="00177FE3"/>
    <w:rsid w:val="00183981"/>
    <w:rsid w:val="0018524D"/>
    <w:rsid w:val="00187AF4"/>
    <w:rsid w:val="0019082F"/>
    <w:rsid w:val="00190BA8"/>
    <w:rsid w:val="00195532"/>
    <w:rsid w:val="001A2141"/>
    <w:rsid w:val="001A27E1"/>
    <w:rsid w:val="001A75AA"/>
    <w:rsid w:val="001B4356"/>
    <w:rsid w:val="001B5055"/>
    <w:rsid w:val="001C1050"/>
    <w:rsid w:val="001C1FBB"/>
    <w:rsid w:val="001C26A0"/>
    <w:rsid w:val="001C57F1"/>
    <w:rsid w:val="001C7340"/>
    <w:rsid w:val="001D1779"/>
    <w:rsid w:val="001D1E3F"/>
    <w:rsid w:val="001D4C11"/>
    <w:rsid w:val="001D6F4A"/>
    <w:rsid w:val="001E586C"/>
    <w:rsid w:val="001F4368"/>
    <w:rsid w:val="0020264B"/>
    <w:rsid w:val="00203E01"/>
    <w:rsid w:val="00210F6B"/>
    <w:rsid w:val="00211B18"/>
    <w:rsid w:val="00211D76"/>
    <w:rsid w:val="002137C3"/>
    <w:rsid w:val="00222858"/>
    <w:rsid w:val="00226A12"/>
    <w:rsid w:val="002372B2"/>
    <w:rsid w:val="002429B2"/>
    <w:rsid w:val="00243DF9"/>
    <w:rsid w:val="00244CD6"/>
    <w:rsid w:val="00247164"/>
    <w:rsid w:val="00254F89"/>
    <w:rsid w:val="00260616"/>
    <w:rsid w:val="00261B7C"/>
    <w:rsid w:val="002635C0"/>
    <w:rsid w:val="00270D4B"/>
    <w:rsid w:val="00273096"/>
    <w:rsid w:val="002806BF"/>
    <w:rsid w:val="00284F48"/>
    <w:rsid w:val="00285DCF"/>
    <w:rsid w:val="00286D23"/>
    <w:rsid w:val="00294FB7"/>
    <w:rsid w:val="002A46FF"/>
    <w:rsid w:val="002A6199"/>
    <w:rsid w:val="002B0C6F"/>
    <w:rsid w:val="002B3002"/>
    <w:rsid w:val="002C2935"/>
    <w:rsid w:val="002C50DF"/>
    <w:rsid w:val="002D0AAE"/>
    <w:rsid w:val="002D3ED3"/>
    <w:rsid w:val="002E1521"/>
    <w:rsid w:val="002E1F30"/>
    <w:rsid w:val="002E523E"/>
    <w:rsid w:val="002E7A75"/>
    <w:rsid w:val="002F5B8A"/>
    <w:rsid w:val="00304250"/>
    <w:rsid w:val="00313E23"/>
    <w:rsid w:val="003143FA"/>
    <w:rsid w:val="00314AD2"/>
    <w:rsid w:val="003179E0"/>
    <w:rsid w:val="00320BB6"/>
    <w:rsid w:val="0032171F"/>
    <w:rsid w:val="00324299"/>
    <w:rsid w:val="00330F91"/>
    <w:rsid w:val="0033550C"/>
    <w:rsid w:val="00341426"/>
    <w:rsid w:val="00342EDD"/>
    <w:rsid w:val="00345D81"/>
    <w:rsid w:val="00355947"/>
    <w:rsid w:val="00357FD1"/>
    <w:rsid w:val="00360359"/>
    <w:rsid w:val="003634AA"/>
    <w:rsid w:val="00381735"/>
    <w:rsid w:val="00382E4F"/>
    <w:rsid w:val="00384B02"/>
    <w:rsid w:val="00385DC0"/>
    <w:rsid w:val="003910EC"/>
    <w:rsid w:val="00392220"/>
    <w:rsid w:val="00392776"/>
    <w:rsid w:val="003A0165"/>
    <w:rsid w:val="003A1F65"/>
    <w:rsid w:val="003A232A"/>
    <w:rsid w:val="003A7628"/>
    <w:rsid w:val="003B069D"/>
    <w:rsid w:val="003B1B49"/>
    <w:rsid w:val="003B480F"/>
    <w:rsid w:val="003B4CAB"/>
    <w:rsid w:val="003B65CD"/>
    <w:rsid w:val="003C5F93"/>
    <w:rsid w:val="003E15C8"/>
    <w:rsid w:val="003E1F7E"/>
    <w:rsid w:val="003E1FE1"/>
    <w:rsid w:val="003E49F3"/>
    <w:rsid w:val="003E7245"/>
    <w:rsid w:val="003F426D"/>
    <w:rsid w:val="003F4554"/>
    <w:rsid w:val="003F6233"/>
    <w:rsid w:val="00410BC8"/>
    <w:rsid w:val="00415E1A"/>
    <w:rsid w:val="004245C2"/>
    <w:rsid w:val="0044080B"/>
    <w:rsid w:val="004417E7"/>
    <w:rsid w:val="00444960"/>
    <w:rsid w:val="00447EF9"/>
    <w:rsid w:val="00450468"/>
    <w:rsid w:val="00451020"/>
    <w:rsid w:val="0045146E"/>
    <w:rsid w:val="0045196F"/>
    <w:rsid w:val="00451DFE"/>
    <w:rsid w:val="00452F9B"/>
    <w:rsid w:val="00464B3C"/>
    <w:rsid w:val="0046661A"/>
    <w:rsid w:val="0046BF08"/>
    <w:rsid w:val="00470026"/>
    <w:rsid w:val="00471524"/>
    <w:rsid w:val="0047568A"/>
    <w:rsid w:val="004775A8"/>
    <w:rsid w:val="00477C06"/>
    <w:rsid w:val="00482D8B"/>
    <w:rsid w:val="004854C4"/>
    <w:rsid w:val="00486EB2"/>
    <w:rsid w:val="00491C96"/>
    <w:rsid w:val="00495002"/>
    <w:rsid w:val="004A3397"/>
    <w:rsid w:val="004A57B0"/>
    <w:rsid w:val="004A61AA"/>
    <w:rsid w:val="004A761D"/>
    <w:rsid w:val="004B5263"/>
    <w:rsid w:val="004B55E9"/>
    <w:rsid w:val="004C2E48"/>
    <w:rsid w:val="004C36FC"/>
    <w:rsid w:val="004C49E7"/>
    <w:rsid w:val="004C4FAC"/>
    <w:rsid w:val="004C7B7F"/>
    <w:rsid w:val="004D6657"/>
    <w:rsid w:val="004D6C0E"/>
    <w:rsid w:val="004E6862"/>
    <w:rsid w:val="004E6F34"/>
    <w:rsid w:val="004F3B8B"/>
    <w:rsid w:val="004F4E6D"/>
    <w:rsid w:val="004F5348"/>
    <w:rsid w:val="004F777F"/>
    <w:rsid w:val="00501695"/>
    <w:rsid w:val="0050382A"/>
    <w:rsid w:val="00503FB1"/>
    <w:rsid w:val="00506B97"/>
    <w:rsid w:val="00510C62"/>
    <w:rsid w:val="005121DA"/>
    <w:rsid w:val="00512622"/>
    <w:rsid w:val="00514474"/>
    <w:rsid w:val="005157E4"/>
    <w:rsid w:val="0052217A"/>
    <w:rsid w:val="005231CB"/>
    <w:rsid w:val="00535077"/>
    <w:rsid w:val="00537874"/>
    <w:rsid w:val="005411B5"/>
    <w:rsid w:val="00541EE5"/>
    <w:rsid w:val="00542013"/>
    <w:rsid w:val="0055170D"/>
    <w:rsid w:val="005525B2"/>
    <w:rsid w:val="005548B5"/>
    <w:rsid w:val="005567CC"/>
    <w:rsid w:val="00557649"/>
    <w:rsid w:val="005618E5"/>
    <w:rsid w:val="0056412E"/>
    <w:rsid w:val="00566D10"/>
    <w:rsid w:val="00570B61"/>
    <w:rsid w:val="0057256E"/>
    <w:rsid w:val="00585A5A"/>
    <w:rsid w:val="005861A0"/>
    <w:rsid w:val="00587A4E"/>
    <w:rsid w:val="00593E1A"/>
    <w:rsid w:val="005B0472"/>
    <w:rsid w:val="005B28BB"/>
    <w:rsid w:val="005B36C2"/>
    <w:rsid w:val="005C104C"/>
    <w:rsid w:val="005C347C"/>
    <w:rsid w:val="005D0A12"/>
    <w:rsid w:val="005D539C"/>
    <w:rsid w:val="005E0C20"/>
    <w:rsid w:val="005E4434"/>
    <w:rsid w:val="005E5934"/>
    <w:rsid w:val="005F01E4"/>
    <w:rsid w:val="005F3882"/>
    <w:rsid w:val="005F4F37"/>
    <w:rsid w:val="0060014F"/>
    <w:rsid w:val="00612741"/>
    <w:rsid w:val="00621E8D"/>
    <w:rsid w:val="0062598A"/>
    <w:rsid w:val="0063442A"/>
    <w:rsid w:val="0064136C"/>
    <w:rsid w:val="00643EA3"/>
    <w:rsid w:val="00644BAB"/>
    <w:rsid w:val="00651F2E"/>
    <w:rsid w:val="006632C3"/>
    <w:rsid w:val="006671E6"/>
    <w:rsid w:val="00670FF6"/>
    <w:rsid w:val="006717AC"/>
    <w:rsid w:val="0067515F"/>
    <w:rsid w:val="00675495"/>
    <w:rsid w:val="0067600D"/>
    <w:rsid w:val="0067755D"/>
    <w:rsid w:val="00682C2D"/>
    <w:rsid w:val="006875D4"/>
    <w:rsid w:val="00687C32"/>
    <w:rsid w:val="00687D50"/>
    <w:rsid w:val="00692B7A"/>
    <w:rsid w:val="00693E50"/>
    <w:rsid w:val="006A104A"/>
    <w:rsid w:val="006B0ACC"/>
    <w:rsid w:val="006B3DE1"/>
    <w:rsid w:val="006B4659"/>
    <w:rsid w:val="006B5098"/>
    <w:rsid w:val="006C4007"/>
    <w:rsid w:val="006D30B1"/>
    <w:rsid w:val="006D46C1"/>
    <w:rsid w:val="006E4C50"/>
    <w:rsid w:val="00701C09"/>
    <w:rsid w:val="0071168E"/>
    <w:rsid w:val="0071704F"/>
    <w:rsid w:val="007237A5"/>
    <w:rsid w:val="00726D7B"/>
    <w:rsid w:val="0072767A"/>
    <w:rsid w:val="0073431D"/>
    <w:rsid w:val="00741F49"/>
    <w:rsid w:val="00742F51"/>
    <w:rsid w:val="00751752"/>
    <w:rsid w:val="007539CE"/>
    <w:rsid w:val="00755F4A"/>
    <w:rsid w:val="00765441"/>
    <w:rsid w:val="00765825"/>
    <w:rsid w:val="007670C8"/>
    <w:rsid w:val="007677A6"/>
    <w:rsid w:val="00774DF2"/>
    <w:rsid w:val="007813C6"/>
    <w:rsid w:val="00781E73"/>
    <w:rsid w:val="007838E9"/>
    <w:rsid w:val="00783C6E"/>
    <w:rsid w:val="007843F9"/>
    <w:rsid w:val="0078632C"/>
    <w:rsid w:val="00790753"/>
    <w:rsid w:val="007910DD"/>
    <w:rsid w:val="007925E3"/>
    <w:rsid w:val="00795BFD"/>
    <w:rsid w:val="007A1455"/>
    <w:rsid w:val="007A29FB"/>
    <w:rsid w:val="007A305C"/>
    <w:rsid w:val="007A3896"/>
    <w:rsid w:val="007A3C1E"/>
    <w:rsid w:val="007B2053"/>
    <w:rsid w:val="007B2112"/>
    <w:rsid w:val="007B2B44"/>
    <w:rsid w:val="007B68F0"/>
    <w:rsid w:val="007C491A"/>
    <w:rsid w:val="007C79F7"/>
    <w:rsid w:val="007D0C9E"/>
    <w:rsid w:val="007D27C2"/>
    <w:rsid w:val="007D3DF0"/>
    <w:rsid w:val="007E5978"/>
    <w:rsid w:val="007E5C5F"/>
    <w:rsid w:val="007E6205"/>
    <w:rsid w:val="007E6383"/>
    <w:rsid w:val="007F14CF"/>
    <w:rsid w:val="007F3CDD"/>
    <w:rsid w:val="007F665F"/>
    <w:rsid w:val="00801E94"/>
    <w:rsid w:val="0080560C"/>
    <w:rsid w:val="00806F0B"/>
    <w:rsid w:val="008108DA"/>
    <w:rsid w:val="00810D1C"/>
    <w:rsid w:val="0081446C"/>
    <w:rsid w:val="00814CD6"/>
    <w:rsid w:val="00820A86"/>
    <w:rsid w:val="008263A2"/>
    <w:rsid w:val="00827C22"/>
    <w:rsid w:val="00831DF9"/>
    <w:rsid w:val="00834269"/>
    <w:rsid w:val="00841BD0"/>
    <w:rsid w:val="00844F4E"/>
    <w:rsid w:val="00847790"/>
    <w:rsid w:val="00850876"/>
    <w:rsid w:val="008514C6"/>
    <w:rsid w:val="008518AD"/>
    <w:rsid w:val="00852971"/>
    <w:rsid w:val="008551AF"/>
    <w:rsid w:val="00855A2D"/>
    <w:rsid w:val="00856495"/>
    <w:rsid w:val="008565B1"/>
    <w:rsid w:val="00856BBA"/>
    <w:rsid w:val="008800D0"/>
    <w:rsid w:val="008852F5"/>
    <w:rsid w:val="00887868"/>
    <w:rsid w:val="00890FA2"/>
    <w:rsid w:val="00892110"/>
    <w:rsid w:val="00896149"/>
    <w:rsid w:val="00897FA1"/>
    <w:rsid w:val="008A1287"/>
    <w:rsid w:val="008A5407"/>
    <w:rsid w:val="008A6D01"/>
    <w:rsid w:val="008A6E89"/>
    <w:rsid w:val="008A6EEC"/>
    <w:rsid w:val="008B3ECC"/>
    <w:rsid w:val="008B4300"/>
    <w:rsid w:val="008C113C"/>
    <w:rsid w:val="008C1CFD"/>
    <w:rsid w:val="008C3125"/>
    <w:rsid w:val="008C55D4"/>
    <w:rsid w:val="008C6F1A"/>
    <w:rsid w:val="008C79D6"/>
    <w:rsid w:val="008D04DC"/>
    <w:rsid w:val="008D3611"/>
    <w:rsid w:val="008D4A00"/>
    <w:rsid w:val="008D5894"/>
    <w:rsid w:val="008F1C6B"/>
    <w:rsid w:val="008F3C9A"/>
    <w:rsid w:val="008F76FC"/>
    <w:rsid w:val="009002E0"/>
    <w:rsid w:val="00904535"/>
    <w:rsid w:val="00904A89"/>
    <w:rsid w:val="00912D0B"/>
    <w:rsid w:val="00916A7D"/>
    <w:rsid w:val="009171A3"/>
    <w:rsid w:val="009173BF"/>
    <w:rsid w:val="00920A0B"/>
    <w:rsid w:val="0092344A"/>
    <w:rsid w:val="00924179"/>
    <w:rsid w:val="0092561A"/>
    <w:rsid w:val="009267D7"/>
    <w:rsid w:val="009279FE"/>
    <w:rsid w:val="00927D3F"/>
    <w:rsid w:val="0093118F"/>
    <w:rsid w:val="00933E9D"/>
    <w:rsid w:val="0093474A"/>
    <w:rsid w:val="00937574"/>
    <w:rsid w:val="00940921"/>
    <w:rsid w:val="00941656"/>
    <w:rsid w:val="009420CA"/>
    <w:rsid w:val="00942397"/>
    <w:rsid w:val="00946B4E"/>
    <w:rsid w:val="00950036"/>
    <w:rsid w:val="00953CDE"/>
    <w:rsid w:val="00954EA2"/>
    <w:rsid w:val="00963E8B"/>
    <w:rsid w:val="0096692A"/>
    <w:rsid w:val="0097074B"/>
    <w:rsid w:val="00974EF1"/>
    <w:rsid w:val="00980460"/>
    <w:rsid w:val="009826E2"/>
    <w:rsid w:val="009840FE"/>
    <w:rsid w:val="00987CCF"/>
    <w:rsid w:val="0099090A"/>
    <w:rsid w:val="009909E4"/>
    <w:rsid w:val="00990EE9"/>
    <w:rsid w:val="00991696"/>
    <w:rsid w:val="00992AEB"/>
    <w:rsid w:val="009B208D"/>
    <w:rsid w:val="009B2714"/>
    <w:rsid w:val="009B44E9"/>
    <w:rsid w:val="009B4E39"/>
    <w:rsid w:val="009B53A8"/>
    <w:rsid w:val="009B660E"/>
    <w:rsid w:val="009C1254"/>
    <w:rsid w:val="009D00E1"/>
    <w:rsid w:val="009D2799"/>
    <w:rsid w:val="009D6694"/>
    <w:rsid w:val="009D7C54"/>
    <w:rsid w:val="009E7F17"/>
    <w:rsid w:val="009F7220"/>
    <w:rsid w:val="00A005FA"/>
    <w:rsid w:val="00A01183"/>
    <w:rsid w:val="00A019FE"/>
    <w:rsid w:val="00A0316B"/>
    <w:rsid w:val="00A04044"/>
    <w:rsid w:val="00A061DB"/>
    <w:rsid w:val="00A0699F"/>
    <w:rsid w:val="00A14E93"/>
    <w:rsid w:val="00A15363"/>
    <w:rsid w:val="00A250EE"/>
    <w:rsid w:val="00A277A5"/>
    <w:rsid w:val="00A31654"/>
    <w:rsid w:val="00A41D36"/>
    <w:rsid w:val="00A44BA9"/>
    <w:rsid w:val="00A504C3"/>
    <w:rsid w:val="00A5295A"/>
    <w:rsid w:val="00A54F30"/>
    <w:rsid w:val="00A56713"/>
    <w:rsid w:val="00A56FF0"/>
    <w:rsid w:val="00A6153B"/>
    <w:rsid w:val="00A61AC6"/>
    <w:rsid w:val="00A634C2"/>
    <w:rsid w:val="00A63960"/>
    <w:rsid w:val="00A66A3D"/>
    <w:rsid w:val="00A66C49"/>
    <w:rsid w:val="00A71BE2"/>
    <w:rsid w:val="00A74F6F"/>
    <w:rsid w:val="00A76CCC"/>
    <w:rsid w:val="00A81877"/>
    <w:rsid w:val="00A84866"/>
    <w:rsid w:val="00A86F87"/>
    <w:rsid w:val="00A87F1D"/>
    <w:rsid w:val="00A96789"/>
    <w:rsid w:val="00AA7F6A"/>
    <w:rsid w:val="00AB31B6"/>
    <w:rsid w:val="00AC150C"/>
    <w:rsid w:val="00AC1750"/>
    <w:rsid w:val="00AC6C7E"/>
    <w:rsid w:val="00AC7747"/>
    <w:rsid w:val="00AD452D"/>
    <w:rsid w:val="00AD685B"/>
    <w:rsid w:val="00AE17D3"/>
    <w:rsid w:val="00AF06BF"/>
    <w:rsid w:val="00AF6D72"/>
    <w:rsid w:val="00B00458"/>
    <w:rsid w:val="00B06CFE"/>
    <w:rsid w:val="00B1042F"/>
    <w:rsid w:val="00B156F3"/>
    <w:rsid w:val="00B178EE"/>
    <w:rsid w:val="00B219FD"/>
    <w:rsid w:val="00B22287"/>
    <w:rsid w:val="00B2249E"/>
    <w:rsid w:val="00B2321B"/>
    <w:rsid w:val="00B339D0"/>
    <w:rsid w:val="00B36F17"/>
    <w:rsid w:val="00B37B16"/>
    <w:rsid w:val="00B41C60"/>
    <w:rsid w:val="00B42AC8"/>
    <w:rsid w:val="00B42AF1"/>
    <w:rsid w:val="00B60691"/>
    <w:rsid w:val="00B627DF"/>
    <w:rsid w:val="00B6596A"/>
    <w:rsid w:val="00B725A9"/>
    <w:rsid w:val="00B7523B"/>
    <w:rsid w:val="00B75DC1"/>
    <w:rsid w:val="00B811DC"/>
    <w:rsid w:val="00B95EC0"/>
    <w:rsid w:val="00BA09C6"/>
    <w:rsid w:val="00BB1C4F"/>
    <w:rsid w:val="00BB543D"/>
    <w:rsid w:val="00BB6F37"/>
    <w:rsid w:val="00BD04BA"/>
    <w:rsid w:val="00BD22C8"/>
    <w:rsid w:val="00BD279A"/>
    <w:rsid w:val="00BD5E0E"/>
    <w:rsid w:val="00BD6371"/>
    <w:rsid w:val="00BD63F7"/>
    <w:rsid w:val="00BD737E"/>
    <w:rsid w:val="00BF4EEA"/>
    <w:rsid w:val="00BF5C41"/>
    <w:rsid w:val="00BF6026"/>
    <w:rsid w:val="00BF61FB"/>
    <w:rsid w:val="00C002AF"/>
    <w:rsid w:val="00C00C22"/>
    <w:rsid w:val="00C062BD"/>
    <w:rsid w:val="00C07B39"/>
    <w:rsid w:val="00C1027E"/>
    <w:rsid w:val="00C2100F"/>
    <w:rsid w:val="00C25530"/>
    <w:rsid w:val="00C34056"/>
    <w:rsid w:val="00C34768"/>
    <w:rsid w:val="00C35BE5"/>
    <w:rsid w:val="00C35DEC"/>
    <w:rsid w:val="00C37A15"/>
    <w:rsid w:val="00C40B9B"/>
    <w:rsid w:val="00C4101E"/>
    <w:rsid w:val="00C41CE5"/>
    <w:rsid w:val="00C45EE8"/>
    <w:rsid w:val="00C55207"/>
    <w:rsid w:val="00C607E9"/>
    <w:rsid w:val="00C623C1"/>
    <w:rsid w:val="00C6642B"/>
    <w:rsid w:val="00C7084A"/>
    <w:rsid w:val="00C70D6B"/>
    <w:rsid w:val="00C74C44"/>
    <w:rsid w:val="00C80C70"/>
    <w:rsid w:val="00C82584"/>
    <w:rsid w:val="00C84754"/>
    <w:rsid w:val="00C84FE3"/>
    <w:rsid w:val="00C9174F"/>
    <w:rsid w:val="00C93AD5"/>
    <w:rsid w:val="00CA0913"/>
    <w:rsid w:val="00CB342A"/>
    <w:rsid w:val="00CB6204"/>
    <w:rsid w:val="00CC1D0B"/>
    <w:rsid w:val="00CC6A06"/>
    <w:rsid w:val="00CC715E"/>
    <w:rsid w:val="00CD1D97"/>
    <w:rsid w:val="00CD2661"/>
    <w:rsid w:val="00CD5E2E"/>
    <w:rsid w:val="00CE61C3"/>
    <w:rsid w:val="00CE7022"/>
    <w:rsid w:val="00CF2A16"/>
    <w:rsid w:val="00CF2B13"/>
    <w:rsid w:val="00CF77A0"/>
    <w:rsid w:val="00D013BE"/>
    <w:rsid w:val="00D06003"/>
    <w:rsid w:val="00D113FC"/>
    <w:rsid w:val="00D13604"/>
    <w:rsid w:val="00D137E2"/>
    <w:rsid w:val="00D13C43"/>
    <w:rsid w:val="00D174BE"/>
    <w:rsid w:val="00D20C45"/>
    <w:rsid w:val="00D30A7E"/>
    <w:rsid w:val="00D323D6"/>
    <w:rsid w:val="00D3642D"/>
    <w:rsid w:val="00D46622"/>
    <w:rsid w:val="00D50DE4"/>
    <w:rsid w:val="00D5108D"/>
    <w:rsid w:val="00D531CC"/>
    <w:rsid w:val="00D54271"/>
    <w:rsid w:val="00D73549"/>
    <w:rsid w:val="00D75600"/>
    <w:rsid w:val="00D83292"/>
    <w:rsid w:val="00D841F5"/>
    <w:rsid w:val="00D932AB"/>
    <w:rsid w:val="00D94D7E"/>
    <w:rsid w:val="00D95A8C"/>
    <w:rsid w:val="00D95FA2"/>
    <w:rsid w:val="00DA3C61"/>
    <w:rsid w:val="00DA41F4"/>
    <w:rsid w:val="00DA4EBF"/>
    <w:rsid w:val="00DA5981"/>
    <w:rsid w:val="00DA7210"/>
    <w:rsid w:val="00DB099A"/>
    <w:rsid w:val="00DB2A1D"/>
    <w:rsid w:val="00DC19BC"/>
    <w:rsid w:val="00DC29DC"/>
    <w:rsid w:val="00DC5DAD"/>
    <w:rsid w:val="00DD253D"/>
    <w:rsid w:val="00DD2FE4"/>
    <w:rsid w:val="00DD3581"/>
    <w:rsid w:val="00DD7309"/>
    <w:rsid w:val="00DE118B"/>
    <w:rsid w:val="00DE6A43"/>
    <w:rsid w:val="00DF016B"/>
    <w:rsid w:val="00DF69B8"/>
    <w:rsid w:val="00DF7094"/>
    <w:rsid w:val="00DF7169"/>
    <w:rsid w:val="00DF7AD0"/>
    <w:rsid w:val="00E00834"/>
    <w:rsid w:val="00E00F19"/>
    <w:rsid w:val="00E0317E"/>
    <w:rsid w:val="00E079F3"/>
    <w:rsid w:val="00E07D68"/>
    <w:rsid w:val="00E136AA"/>
    <w:rsid w:val="00E14F1D"/>
    <w:rsid w:val="00E15BB8"/>
    <w:rsid w:val="00E161E4"/>
    <w:rsid w:val="00E23253"/>
    <w:rsid w:val="00E26F92"/>
    <w:rsid w:val="00E313B3"/>
    <w:rsid w:val="00E34949"/>
    <w:rsid w:val="00E35099"/>
    <w:rsid w:val="00E41EAC"/>
    <w:rsid w:val="00E427A3"/>
    <w:rsid w:val="00E431B2"/>
    <w:rsid w:val="00E443E4"/>
    <w:rsid w:val="00E451E0"/>
    <w:rsid w:val="00E46A41"/>
    <w:rsid w:val="00E50AAC"/>
    <w:rsid w:val="00E522CB"/>
    <w:rsid w:val="00E547CA"/>
    <w:rsid w:val="00E57A4A"/>
    <w:rsid w:val="00E6520D"/>
    <w:rsid w:val="00E66A8F"/>
    <w:rsid w:val="00E86B3E"/>
    <w:rsid w:val="00E87D8A"/>
    <w:rsid w:val="00E909D1"/>
    <w:rsid w:val="00E910A5"/>
    <w:rsid w:val="00E9204B"/>
    <w:rsid w:val="00E92322"/>
    <w:rsid w:val="00EA400D"/>
    <w:rsid w:val="00EA4073"/>
    <w:rsid w:val="00EA771B"/>
    <w:rsid w:val="00EB3256"/>
    <w:rsid w:val="00EC2BAA"/>
    <w:rsid w:val="00ED4994"/>
    <w:rsid w:val="00ED59D2"/>
    <w:rsid w:val="00ED6C16"/>
    <w:rsid w:val="00EE3883"/>
    <w:rsid w:val="00EE58CA"/>
    <w:rsid w:val="00EE6B37"/>
    <w:rsid w:val="00EE6C3B"/>
    <w:rsid w:val="00EF27A0"/>
    <w:rsid w:val="00EF747B"/>
    <w:rsid w:val="00F02F17"/>
    <w:rsid w:val="00F12547"/>
    <w:rsid w:val="00F269F3"/>
    <w:rsid w:val="00F32FEA"/>
    <w:rsid w:val="00F50F03"/>
    <w:rsid w:val="00F5198F"/>
    <w:rsid w:val="00F5591C"/>
    <w:rsid w:val="00F5633D"/>
    <w:rsid w:val="00F6097A"/>
    <w:rsid w:val="00F60E8C"/>
    <w:rsid w:val="00F72381"/>
    <w:rsid w:val="00F77F02"/>
    <w:rsid w:val="00F8065C"/>
    <w:rsid w:val="00F80E5F"/>
    <w:rsid w:val="00F82311"/>
    <w:rsid w:val="00F856E5"/>
    <w:rsid w:val="00F87F1D"/>
    <w:rsid w:val="00F91312"/>
    <w:rsid w:val="00F918C8"/>
    <w:rsid w:val="00F93E2D"/>
    <w:rsid w:val="00F94080"/>
    <w:rsid w:val="00F96AD1"/>
    <w:rsid w:val="00F9785B"/>
    <w:rsid w:val="00FA0A4C"/>
    <w:rsid w:val="00FA27AF"/>
    <w:rsid w:val="00FA4E5C"/>
    <w:rsid w:val="00FB0254"/>
    <w:rsid w:val="00FB39A2"/>
    <w:rsid w:val="00FC0128"/>
    <w:rsid w:val="00FC2935"/>
    <w:rsid w:val="00FD27BA"/>
    <w:rsid w:val="00FD7506"/>
    <w:rsid w:val="00FE2FD9"/>
    <w:rsid w:val="00FE7143"/>
    <w:rsid w:val="00FE79C8"/>
    <w:rsid w:val="00FF0E3E"/>
    <w:rsid w:val="00FF1829"/>
    <w:rsid w:val="00FF4140"/>
    <w:rsid w:val="00FF6376"/>
    <w:rsid w:val="00FF7434"/>
    <w:rsid w:val="02130214"/>
    <w:rsid w:val="02363FE9"/>
    <w:rsid w:val="02A64D80"/>
    <w:rsid w:val="031A603C"/>
    <w:rsid w:val="035A8988"/>
    <w:rsid w:val="052E3189"/>
    <w:rsid w:val="0560B93F"/>
    <w:rsid w:val="0575DBAD"/>
    <w:rsid w:val="05ED4978"/>
    <w:rsid w:val="06171887"/>
    <w:rsid w:val="0653A009"/>
    <w:rsid w:val="06EEF8F9"/>
    <w:rsid w:val="0720EEA9"/>
    <w:rsid w:val="0832DFAA"/>
    <w:rsid w:val="08B1A53D"/>
    <w:rsid w:val="08B399E0"/>
    <w:rsid w:val="08B83A01"/>
    <w:rsid w:val="08F0E6A7"/>
    <w:rsid w:val="09F2877A"/>
    <w:rsid w:val="0A82DBC4"/>
    <w:rsid w:val="0AF6BBBD"/>
    <w:rsid w:val="0B02BAE8"/>
    <w:rsid w:val="0B2B2186"/>
    <w:rsid w:val="0B3BA66A"/>
    <w:rsid w:val="0B5032F6"/>
    <w:rsid w:val="0B5D7597"/>
    <w:rsid w:val="0B9DB39B"/>
    <w:rsid w:val="0BAF93FE"/>
    <w:rsid w:val="0C3F4EEE"/>
    <w:rsid w:val="0C416D9A"/>
    <w:rsid w:val="0C98E54B"/>
    <w:rsid w:val="0CCDD0C2"/>
    <w:rsid w:val="0CE03B98"/>
    <w:rsid w:val="0DA778F1"/>
    <w:rsid w:val="0E633C80"/>
    <w:rsid w:val="0E92C279"/>
    <w:rsid w:val="0EA6F741"/>
    <w:rsid w:val="0F932245"/>
    <w:rsid w:val="0FEFA1BC"/>
    <w:rsid w:val="1027C997"/>
    <w:rsid w:val="105147B8"/>
    <w:rsid w:val="10655D17"/>
    <w:rsid w:val="10BA47EC"/>
    <w:rsid w:val="123C8907"/>
    <w:rsid w:val="13003949"/>
    <w:rsid w:val="133ABC57"/>
    <w:rsid w:val="13506C50"/>
    <w:rsid w:val="135B6ED0"/>
    <w:rsid w:val="13A36176"/>
    <w:rsid w:val="14129DCD"/>
    <w:rsid w:val="14433095"/>
    <w:rsid w:val="14A89220"/>
    <w:rsid w:val="14C27923"/>
    <w:rsid w:val="14E3C7C3"/>
    <w:rsid w:val="15067CAA"/>
    <w:rsid w:val="15155429"/>
    <w:rsid w:val="1540596D"/>
    <w:rsid w:val="158B11D5"/>
    <w:rsid w:val="15CCAB6D"/>
    <w:rsid w:val="162B4C64"/>
    <w:rsid w:val="16DB4B58"/>
    <w:rsid w:val="17361A3A"/>
    <w:rsid w:val="1762A574"/>
    <w:rsid w:val="18308D33"/>
    <w:rsid w:val="18564337"/>
    <w:rsid w:val="18EDAD46"/>
    <w:rsid w:val="18FCEDAD"/>
    <w:rsid w:val="1919F578"/>
    <w:rsid w:val="1962ED26"/>
    <w:rsid w:val="19BD809D"/>
    <w:rsid w:val="19CC5D94"/>
    <w:rsid w:val="19D0101A"/>
    <w:rsid w:val="1A108AC9"/>
    <w:rsid w:val="1B39B5E7"/>
    <w:rsid w:val="1B3F6BED"/>
    <w:rsid w:val="1B8C7105"/>
    <w:rsid w:val="1BEDA793"/>
    <w:rsid w:val="1C167D2F"/>
    <w:rsid w:val="1C7127CE"/>
    <w:rsid w:val="1D1130D8"/>
    <w:rsid w:val="1DA42CCE"/>
    <w:rsid w:val="1DE5601E"/>
    <w:rsid w:val="1E0FF922"/>
    <w:rsid w:val="1F207BDE"/>
    <w:rsid w:val="1F34DA93"/>
    <w:rsid w:val="1FD0C569"/>
    <w:rsid w:val="1FF1A8D9"/>
    <w:rsid w:val="1FFAAD28"/>
    <w:rsid w:val="2033870E"/>
    <w:rsid w:val="20C5D685"/>
    <w:rsid w:val="218A5F4F"/>
    <w:rsid w:val="21C4EB13"/>
    <w:rsid w:val="21F04B5C"/>
    <w:rsid w:val="222890DA"/>
    <w:rsid w:val="2247DF97"/>
    <w:rsid w:val="225A5C68"/>
    <w:rsid w:val="2260FF2D"/>
    <w:rsid w:val="237D2516"/>
    <w:rsid w:val="23972F76"/>
    <w:rsid w:val="23A3F109"/>
    <w:rsid w:val="2476EDCB"/>
    <w:rsid w:val="247F4613"/>
    <w:rsid w:val="2532685F"/>
    <w:rsid w:val="254167CD"/>
    <w:rsid w:val="2599C280"/>
    <w:rsid w:val="25AF8BC5"/>
    <w:rsid w:val="2672B3F2"/>
    <w:rsid w:val="26843381"/>
    <w:rsid w:val="268993B7"/>
    <w:rsid w:val="26F16B22"/>
    <w:rsid w:val="27792DF1"/>
    <w:rsid w:val="27CDF030"/>
    <w:rsid w:val="27CED411"/>
    <w:rsid w:val="2872A5E6"/>
    <w:rsid w:val="28AECF9D"/>
    <w:rsid w:val="28EF405B"/>
    <w:rsid w:val="296586C9"/>
    <w:rsid w:val="2977572D"/>
    <w:rsid w:val="29AC28DA"/>
    <w:rsid w:val="29F4C66E"/>
    <w:rsid w:val="2A1B42C0"/>
    <w:rsid w:val="2AB0CEB3"/>
    <w:rsid w:val="2AC41C53"/>
    <w:rsid w:val="2AC8846C"/>
    <w:rsid w:val="2B377027"/>
    <w:rsid w:val="2B999C4C"/>
    <w:rsid w:val="2BCBEDFF"/>
    <w:rsid w:val="2BFBA4E7"/>
    <w:rsid w:val="2C40CEA7"/>
    <w:rsid w:val="2C7BD2CA"/>
    <w:rsid w:val="2D10E551"/>
    <w:rsid w:val="2D1EB203"/>
    <w:rsid w:val="2D37F85E"/>
    <w:rsid w:val="2D616B60"/>
    <w:rsid w:val="2DE86F75"/>
    <w:rsid w:val="2E99E168"/>
    <w:rsid w:val="2E9FD850"/>
    <w:rsid w:val="2EADB8C1"/>
    <w:rsid w:val="2EEFFDAB"/>
    <w:rsid w:val="2F528B11"/>
    <w:rsid w:val="2F799AA8"/>
    <w:rsid w:val="2F843FD6"/>
    <w:rsid w:val="2F86E7B9"/>
    <w:rsid w:val="2FF03FFA"/>
    <w:rsid w:val="3021ABC7"/>
    <w:rsid w:val="303A5368"/>
    <w:rsid w:val="308A832B"/>
    <w:rsid w:val="30928D2F"/>
    <w:rsid w:val="30B72A64"/>
    <w:rsid w:val="31A721B1"/>
    <w:rsid w:val="31D7B857"/>
    <w:rsid w:val="32773341"/>
    <w:rsid w:val="32E9E7FD"/>
    <w:rsid w:val="32EC5A4E"/>
    <w:rsid w:val="335FDFD2"/>
    <w:rsid w:val="340E73DF"/>
    <w:rsid w:val="3414A9A7"/>
    <w:rsid w:val="3477A232"/>
    <w:rsid w:val="34873E31"/>
    <w:rsid w:val="34FD8E34"/>
    <w:rsid w:val="3570F207"/>
    <w:rsid w:val="35B87F6D"/>
    <w:rsid w:val="35ED14B2"/>
    <w:rsid w:val="35FFCE9B"/>
    <w:rsid w:val="36A1CE13"/>
    <w:rsid w:val="37017FFB"/>
    <w:rsid w:val="38784060"/>
    <w:rsid w:val="38926F74"/>
    <w:rsid w:val="389596A2"/>
    <w:rsid w:val="38C7CCB8"/>
    <w:rsid w:val="39D78C33"/>
    <w:rsid w:val="39FD61F2"/>
    <w:rsid w:val="3A37A292"/>
    <w:rsid w:val="3B0F8D6E"/>
    <w:rsid w:val="3CDB64D6"/>
    <w:rsid w:val="3D4198EE"/>
    <w:rsid w:val="3D77A059"/>
    <w:rsid w:val="3DADFEB4"/>
    <w:rsid w:val="3DAFE4BA"/>
    <w:rsid w:val="3DBDA5F4"/>
    <w:rsid w:val="3DC6931A"/>
    <w:rsid w:val="3DE6CD6D"/>
    <w:rsid w:val="3E4696B8"/>
    <w:rsid w:val="3E5CDEBD"/>
    <w:rsid w:val="3E9181F4"/>
    <w:rsid w:val="3EAA8696"/>
    <w:rsid w:val="3EBEB247"/>
    <w:rsid w:val="3ECA6A9F"/>
    <w:rsid w:val="3F83EF36"/>
    <w:rsid w:val="4026EBCC"/>
    <w:rsid w:val="40710C67"/>
    <w:rsid w:val="40A213E5"/>
    <w:rsid w:val="41670856"/>
    <w:rsid w:val="41C78F1F"/>
    <w:rsid w:val="4242E392"/>
    <w:rsid w:val="42A5502D"/>
    <w:rsid w:val="42AD30D4"/>
    <w:rsid w:val="4341691D"/>
    <w:rsid w:val="44283990"/>
    <w:rsid w:val="44820F8A"/>
    <w:rsid w:val="44C047B1"/>
    <w:rsid w:val="457372B7"/>
    <w:rsid w:val="45B46F7D"/>
    <w:rsid w:val="45CC3A45"/>
    <w:rsid w:val="461CFA3F"/>
    <w:rsid w:val="46285237"/>
    <w:rsid w:val="46FAB325"/>
    <w:rsid w:val="474C47B2"/>
    <w:rsid w:val="47F064A7"/>
    <w:rsid w:val="483F29EA"/>
    <w:rsid w:val="4881F89E"/>
    <w:rsid w:val="489ADF12"/>
    <w:rsid w:val="48DF0297"/>
    <w:rsid w:val="495580AD"/>
    <w:rsid w:val="49818FA5"/>
    <w:rsid w:val="49DBE614"/>
    <w:rsid w:val="49E38365"/>
    <w:rsid w:val="49FF0809"/>
    <w:rsid w:val="4A1730AE"/>
    <w:rsid w:val="4A8E7418"/>
    <w:rsid w:val="4ACD34FE"/>
    <w:rsid w:val="4AD94AEC"/>
    <w:rsid w:val="4B48D11B"/>
    <w:rsid w:val="4B75137A"/>
    <w:rsid w:val="4B92D5EC"/>
    <w:rsid w:val="4C00E5A4"/>
    <w:rsid w:val="4C346C8D"/>
    <w:rsid w:val="4C413468"/>
    <w:rsid w:val="4D511DE6"/>
    <w:rsid w:val="4E18644F"/>
    <w:rsid w:val="4E89862E"/>
    <w:rsid w:val="4EA5AD80"/>
    <w:rsid w:val="4ED3D9F2"/>
    <w:rsid w:val="4EEAD8A3"/>
    <w:rsid w:val="4F1D6882"/>
    <w:rsid w:val="4FE03862"/>
    <w:rsid w:val="500C2E32"/>
    <w:rsid w:val="5053E7A8"/>
    <w:rsid w:val="505E8791"/>
    <w:rsid w:val="50A4D677"/>
    <w:rsid w:val="50B3CA02"/>
    <w:rsid w:val="50C13E7C"/>
    <w:rsid w:val="50D32790"/>
    <w:rsid w:val="5407237A"/>
    <w:rsid w:val="54968519"/>
    <w:rsid w:val="54AF4DB5"/>
    <w:rsid w:val="54BD8C83"/>
    <w:rsid w:val="55A9E77D"/>
    <w:rsid w:val="563A97F7"/>
    <w:rsid w:val="566178C1"/>
    <w:rsid w:val="567CD177"/>
    <w:rsid w:val="56BEAE4A"/>
    <w:rsid w:val="571218F7"/>
    <w:rsid w:val="57183F80"/>
    <w:rsid w:val="5737A837"/>
    <w:rsid w:val="58079096"/>
    <w:rsid w:val="583D4D2D"/>
    <w:rsid w:val="585A269B"/>
    <w:rsid w:val="59724869"/>
    <w:rsid w:val="5A39F1CC"/>
    <w:rsid w:val="5A966000"/>
    <w:rsid w:val="5AB95D04"/>
    <w:rsid w:val="5B2ABF67"/>
    <w:rsid w:val="5B51A218"/>
    <w:rsid w:val="5BA2C2E4"/>
    <w:rsid w:val="5C0E830D"/>
    <w:rsid w:val="5C35F955"/>
    <w:rsid w:val="5CE22D37"/>
    <w:rsid w:val="5D1CB52E"/>
    <w:rsid w:val="5D412F46"/>
    <w:rsid w:val="5D872A65"/>
    <w:rsid w:val="5E183B4F"/>
    <w:rsid w:val="5E1D23F1"/>
    <w:rsid w:val="5E25891A"/>
    <w:rsid w:val="5E7BA984"/>
    <w:rsid w:val="5E86B27E"/>
    <w:rsid w:val="5E9BF741"/>
    <w:rsid w:val="5F0D62EF"/>
    <w:rsid w:val="5F470AF0"/>
    <w:rsid w:val="5FB202E6"/>
    <w:rsid w:val="5FDEC32C"/>
    <w:rsid w:val="603DE280"/>
    <w:rsid w:val="60C00E9B"/>
    <w:rsid w:val="60CD0B81"/>
    <w:rsid w:val="612F0A7B"/>
    <w:rsid w:val="613D1E24"/>
    <w:rsid w:val="61581581"/>
    <w:rsid w:val="6179B366"/>
    <w:rsid w:val="628154A5"/>
    <w:rsid w:val="62C9F3B0"/>
    <w:rsid w:val="62E1A559"/>
    <w:rsid w:val="630F4E7A"/>
    <w:rsid w:val="6329CCA9"/>
    <w:rsid w:val="6369C2A4"/>
    <w:rsid w:val="63D42BA2"/>
    <w:rsid w:val="640E3FE5"/>
    <w:rsid w:val="648FD440"/>
    <w:rsid w:val="6532CFE1"/>
    <w:rsid w:val="65626553"/>
    <w:rsid w:val="6594BE6F"/>
    <w:rsid w:val="66B699BB"/>
    <w:rsid w:val="6707B6D1"/>
    <w:rsid w:val="67333352"/>
    <w:rsid w:val="67D31840"/>
    <w:rsid w:val="68572208"/>
    <w:rsid w:val="68CB3B1B"/>
    <w:rsid w:val="68CCBB76"/>
    <w:rsid w:val="68ED38E6"/>
    <w:rsid w:val="69087521"/>
    <w:rsid w:val="69D01814"/>
    <w:rsid w:val="6A7B97AE"/>
    <w:rsid w:val="6B0D5717"/>
    <w:rsid w:val="6B10FDEC"/>
    <w:rsid w:val="6B40C957"/>
    <w:rsid w:val="6BAF4BD8"/>
    <w:rsid w:val="6BF5538A"/>
    <w:rsid w:val="6C0498A8"/>
    <w:rsid w:val="6C5BBB17"/>
    <w:rsid w:val="6C90B193"/>
    <w:rsid w:val="6CB6FC9E"/>
    <w:rsid w:val="6D79553A"/>
    <w:rsid w:val="6E660C4F"/>
    <w:rsid w:val="6E73ECE1"/>
    <w:rsid w:val="6F482984"/>
    <w:rsid w:val="6F7B3C0A"/>
    <w:rsid w:val="6F81A91B"/>
    <w:rsid w:val="70167D0E"/>
    <w:rsid w:val="706A2173"/>
    <w:rsid w:val="70CDF22F"/>
    <w:rsid w:val="71662D76"/>
    <w:rsid w:val="717A888C"/>
    <w:rsid w:val="71884489"/>
    <w:rsid w:val="71A213CA"/>
    <w:rsid w:val="71FBB947"/>
    <w:rsid w:val="7225EFF9"/>
    <w:rsid w:val="7249048F"/>
    <w:rsid w:val="7269C290"/>
    <w:rsid w:val="728B6458"/>
    <w:rsid w:val="72B1B2E3"/>
    <w:rsid w:val="73053FFE"/>
    <w:rsid w:val="735E4439"/>
    <w:rsid w:val="74718F91"/>
    <w:rsid w:val="74CCBCE2"/>
    <w:rsid w:val="7521655C"/>
    <w:rsid w:val="7575F6EE"/>
    <w:rsid w:val="75C2600D"/>
    <w:rsid w:val="75EEDBB8"/>
    <w:rsid w:val="7634899A"/>
    <w:rsid w:val="76872018"/>
    <w:rsid w:val="76C0E4A8"/>
    <w:rsid w:val="76E09E2F"/>
    <w:rsid w:val="76EB7B4F"/>
    <w:rsid w:val="77626BE8"/>
    <w:rsid w:val="7786B897"/>
    <w:rsid w:val="778B15CD"/>
    <w:rsid w:val="779D04AE"/>
    <w:rsid w:val="77FA0D62"/>
    <w:rsid w:val="7806A37E"/>
    <w:rsid w:val="786C6810"/>
    <w:rsid w:val="78ACBEFA"/>
    <w:rsid w:val="78D9F59B"/>
    <w:rsid w:val="79702A0B"/>
    <w:rsid w:val="7A074B61"/>
    <w:rsid w:val="7AF21F40"/>
    <w:rsid w:val="7B27AB99"/>
    <w:rsid w:val="7B8F6334"/>
    <w:rsid w:val="7BD046D2"/>
    <w:rsid w:val="7BD31590"/>
    <w:rsid w:val="7C8E9F82"/>
    <w:rsid w:val="7D32FA7C"/>
    <w:rsid w:val="7D40AAF3"/>
    <w:rsid w:val="7DA432EB"/>
    <w:rsid w:val="7DF41680"/>
    <w:rsid w:val="7E54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7A86"/>
  <w15:chartTrackingRefBased/>
  <w15:docId w15:val="{BA976B7F-30B8-4782-A46A-073E450D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DefaultParagraphFont"/>
    <w:uiPriority w:val="1"/>
    <w:rsid w:val="42AD30D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A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2A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05B396F8-4D78-4D03-8A36-B3D320B929D0}">
    <t:Anchor>
      <t:Comment id="1421489220"/>
    </t:Anchor>
    <t:History>
      <t:Event id="{7E4B0306-D479-4A58-9A65-61CEB544A617}" time="2024-05-16T01:05:05.008Z">
        <t:Attribution userId="S::kblanchette@castlemain.com::15bf4d20-261c-4ebd-ad6d-3522ca1ea2c0" userProvider="AD" userName="Kim Blanchette"/>
        <t:Anchor>
          <t:Comment id="1421489220"/>
        </t:Anchor>
        <t:Create/>
      </t:Event>
      <t:Event id="{35845F3E-13AC-4A75-98F1-DB5C71027B22}" time="2024-05-16T01:05:05.008Z">
        <t:Attribution userId="S::kblanchette@castlemain.com::15bf4d20-261c-4ebd-ad6d-3522ca1ea2c0" userProvider="AD" userName="Kim Blanchette"/>
        <t:Anchor>
          <t:Comment id="1421489220"/>
        </t:Anchor>
        <t:Assign userId="S::ctobin@castlemain.com::47543a79-c6fb-4151-882e-235ec3d84e9b" userProvider="AD" userName="Cara Tobin"/>
      </t:Event>
      <t:Event id="{D259CD10-19D4-42D7-9C15-D09126A25F03}" time="2024-05-16T01:05:05.008Z">
        <t:Attribution userId="S::kblanchette@castlemain.com::15bf4d20-261c-4ebd-ad6d-3522ca1ea2c0" userProvider="AD" userName="Kim Blanchette"/>
        <t:Anchor>
          <t:Comment id="1421489220"/>
        </t:Anchor>
        <t:SetTitle title="I wonder if the letter is more the client email that sends out the document, why we are offering it? @Cara Tobin and @Natasha Mckenzie this is where we could provide an offer of a pro-bono call to advise on communications."/>
      </t:Event>
    </t:History>
  </t:Task>
  <t:Task id="{F240DEA1-BDAD-4097-9697-22531AC1ADC6}">
    <t:Anchor>
      <t:Comment id="915268516"/>
    </t:Anchor>
    <t:History>
      <t:Event id="{47E9728A-9579-431E-8400-2FB915DAAE7E}" time="2024-05-16T01:25:02.862Z">
        <t:Attribution userId="S::kblanchette@castlemain.com::15bf4d20-261c-4ebd-ad6d-3522ca1ea2c0" userProvider="AD" userName="Kim Blanchette"/>
        <t:Anchor>
          <t:Comment id="915268516"/>
        </t:Anchor>
        <t:Create/>
      </t:Event>
      <t:Event id="{A98744F4-A543-4A73-AEE5-5388960FB982}" time="2024-05-16T01:25:02.862Z">
        <t:Attribution userId="S::kblanchette@castlemain.com::15bf4d20-261c-4ebd-ad6d-3522ca1ea2c0" userProvider="AD" userName="Kim Blanchette"/>
        <t:Anchor>
          <t:Comment id="915268516"/>
        </t:Anchor>
        <t:Assign userId="S::ctobin@castlemain.com::47543a79-c6fb-4151-882e-235ec3d84e9b" userProvider="AD" userName="Cara Tobin"/>
      </t:Event>
      <t:Event id="{849459B8-9AAB-497D-BD75-EB23A759BF6E}" time="2024-05-16T01:25:02.862Z">
        <t:Attribution userId="S::kblanchette@castlemain.com::15bf4d20-261c-4ebd-ad6d-3522ca1ea2c0" userProvider="AD" userName="Kim Blanchette"/>
        <t:Anchor>
          <t:Comment id="915268516"/>
        </t:Anchor>
        <t:SetTitle title="@Cara Tobin @Monica Hermary @Klara Needler Thoughts on some tips for comms in crisis Establish a common contact number and spokesperson, someone who the community will associate with important updates Try to have a regular cadence of updates and shar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  <SharedWithUsers xmlns="71ce3f31-2187-473b-8e09-c08458792a5f">
      <UserInfo>
        <DisplayName>Monica Hermary</DisplayName>
        <AccountId>4861</AccountId>
        <AccountType/>
      </UserInfo>
      <UserInfo>
        <DisplayName>Kim Blanchette</DisplayName>
        <AccountId>6354</AccountId>
        <AccountType/>
      </UserInfo>
      <UserInfo>
        <DisplayName>Cara Tobin</DisplayName>
        <AccountId>4829</AccountId>
        <AccountType/>
      </UserInfo>
      <UserInfo>
        <DisplayName>Theresa Ranallo</DisplayName>
        <AccountId>6364</AccountId>
        <AccountType/>
      </UserInfo>
      <UserInfo>
        <DisplayName>Natasha Mckenzie</DisplayName>
        <AccountId>19</AccountId>
        <AccountType/>
      </UserInfo>
      <UserInfo>
        <DisplayName>Klara Needler</DisplayName>
        <AccountId>5820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5" ma:contentTypeDescription="Create a new document." ma:contentTypeScope="" ma:versionID="a6a4f783d79bc631c36c57bacd773719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c286d7ebe5bb39e2a9659623d33b9c27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74FA71-EE42-4E3D-AD27-0B89AECDB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2A1221-7C1C-44F8-AA9B-7982888D27DD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customXml/itemProps3.xml><?xml version="1.0" encoding="utf-8"?>
<ds:datastoreItem xmlns:ds="http://schemas.openxmlformats.org/officeDocument/2006/customXml" ds:itemID="{9EDE80BC-F5BF-4E25-8A1D-DD1E91CC2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2533</Characters>
  <Application>Microsoft Office Word</Application>
  <DocSecurity>4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Needler</dc:creator>
  <cp:keywords/>
  <dc:description/>
  <cp:lastModifiedBy>Cara Tobin</cp:lastModifiedBy>
  <cp:revision>415</cp:revision>
  <dcterms:created xsi:type="dcterms:W3CDTF">2024-05-16T04:57:00Z</dcterms:created>
  <dcterms:modified xsi:type="dcterms:W3CDTF">2025-06-03T17:45:00Z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